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F" w:rsidRDefault="00843E2F">
      <w:pPr>
        <w:pStyle w:val="Heading2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457200" cy="965200"/>
                <wp:effectExtent l="9525" t="3175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">
                <v:shape id="Freeform 42" o:spid="_x0000_s1027" style="position:absolute;width:720;height:1520;visibility:visible;mso-wrap-style:square;v-text-anchor:top" coordsize="72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IfMUA&#10;AADbAAAADwAAAGRycy9kb3ducmV2LnhtbESPQWvCQBSE70L/w/IKvYhulGIluglSLbR4Mvbg8Zl9&#10;TUKyb8PuVtP++m5B8DjMzDfMOh9MJy7kfGNZwWyagCAurW64UvB5fJssQfiArLGzTAp+yEOePYzW&#10;mGp75QNdilCJCGGfooI6hD6V0pc1GfRT2xNH78s6gyFKV0nt8BrhppPzJFlIgw3HhRp7eq2pbItv&#10;o6D9bfG4a6VJ3Ha5+xjvz5tT8aLU0+OwWYEINIR7+NZ+1wqe5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Yh8xQAAANsAAAAPAAAAAAAAAAAAAAAAAJgCAABkcnMv&#10;ZG93bnJldi54bWxQSwUGAAAAAAQABAD1AAAAigM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 w:rsidR="00184C36">
        <w:rPr>
          <w:spacing w:val="55"/>
        </w:rPr>
        <w:t xml:space="preserve"> </w:t>
      </w:r>
      <w:r>
        <w:rPr>
          <w:noProof/>
          <w:spacing w:val="55"/>
          <w:position w:val="25"/>
          <w:lang w:val="en-AU" w:eastAsia="en-AU"/>
        </w:rPr>
        <mc:AlternateContent>
          <mc:Choice Requires="wpg">
            <w:drawing>
              <wp:inline distT="0" distB="0" distL="0" distR="0">
                <wp:extent cx="1980565" cy="653415"/>
                <wp:effectExtent l="0" t="0" r="63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53415"/>
                          <a:chOff x="0" y="0"/>
                          <a:chExt cx="3119" cy="1029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55.95pt;height:51.45pt;mso-position-horizontal-relative:char;mso-position-vertical-relative:line" coordsize="311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u+t23AAAAAU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">
                <v:shape id="Freeform 40" o:spid="_x0000_s1027" style="position:absolute;width:746;height:1029;visibility:visible;mso-wrap-style:square;v-text-anchor:top" coordsize="746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GA8UA&#10;AADbAAAADwAAAGRycy9kb3ducmV2LnhtbESPQWsCMRCF74L/IYzgTbNqsbI1SilIxZ6620O9DZtp&#10;srqZLJtUV399Uyj0NsN78743623vGnGhLtSeFcymGQjiyuuajYKPcjdZgQgRWWPjmRTcKMB2Mxys&#10;Mdf+yu90KaIRKYRDjgpsjG0uZagsOQxT3xIn7ct3DmNaOyN1h9cU7ho5z7KldFhzIlhs6cVSdS6+&#10;XeKe7g+f51ddHI3d341+K5ePh1Kp8ah/fgIRqY//5r/rvU71F/D7Sxp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MYDxQAAANsAAAAPAAAAAAAAAAAAAAAAAJgCAABkcnMv&#10;ZG93bnJldi54bWxQSwUGAAAAAAQABAD1AAAAigMAAAAA&#10;" path="m269,l,,477,1028r268,l269,xe" fillcolor="#b3282d" stroked="f">
                  <v:path arrowok="t" o:connecttype="custom" o:connectlocs="269,0;0,0;477,1028;745,1028;2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20;top:75;width:453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VpW+AAAA2wAAAA8AAABkcnMvZG93bnJldi54bWxET82KwjAQvi/4DmEEb2uqyK5Uo4hF7OJp&#10;1QcYmrEtNpOaRK1vbwTB23x8vzNfdqYRN3K+tqxgNExAEBdW11wqOB4231MQPiBrbCyTggd5WC56&#10;X3NMtb3zP932oRQxhH2KCqoQ2lRKX1Rk0A9tSxy5k3UGQ4SulNrhPYabRo6T5EcarDk2VNjSuqLi&#10;vL8aBVtfjPV6x9dL85udM5e3eWb/lBr0u9UMRKAufMRvd67j/Am8fokHyM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toVpW+AAAA2wAAAA8AAAAAAAAAAAAAAAAAnwIAAGRy&#10;cy9kb3ducmV2LnhtbFBLBQYAAAAABAAEAPcAAACKAwAAAAA=&#10;">
                  <v:imagedata r:id="rId10" o:title=""/>
                </v:shape>
                <v:line id="Line 38" o:spid="_x0000_s1029" style="position:absolute;visibility:visible;mso-wrap-style:square" from="647,546" to="84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1BjsEAAADbAAAADwAAAGRycy9kb3ducmV2LnhtbERPTWvCQBC9F/wPywi96UZLpKSuoraF&#10;eiqNXnqbZqfJYnY2ZEdN/31XKPQ2j/c5y/XgW3WhPrrABmbTDBRxFazj2sDx8Dp5BBUF2WIbmAz8&#10;UIT1anS3xMKGK3/QpZRapRCOBRpoRLpC61g15DFOQ0ecuO/Qe5QE+1rbHq8p3Ld6nmUL7dFxamiw&#10;o11D1ak8ewPbTyehzB9evmaS77P3kzs/R2fM/XjYPIESGuRf/Od+s2l+Drdf0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UGOwQAAANsAAAAPAAAAAAAAAAAAAAAA&#10;AKECAABkcnMvZG93bnJldi54bWxQSwUGAAAAAAQABAD5AAAAjwMAAAAA&#10;" strokecolor="#b3282d" strokeweight="3.3pt"/>
                <v:line id="Line 37" o:spid="_x0000_s1030" style="position:absolute;visibility:visible;mso-wrap-style:square" from="647,495" to="720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K5sIAAADbAAAADwAAAGRycy9kb3ducmV2LnhtbERPS2vCQBC+F/wPywje6kYtoqmr+GrR&#10;g0Kt9DxmxySYnY3ZVeO/7wqCt/n4njOa1KYQV6pcbllBpx2BIE6szjlVsP/9eh+AcB5ZY2GZFNzJ&#10;wWTceBthrO2Nf+i686kIIexiVJB5X8ZSuiQjg65tS+LAHW1l0AdYpVJXeAvhppDdKOpLgzmHhgxL&#10;mmeUnHYXo2C4/15ucbg+f/Quy8Xmr1OfD+lMqVaznn6C8FT7l/jpXukwvw+PX8IBcv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ZK5sIAAADbAAAADwAAAAAAAAAAAAAA&#10;AAChAgAAZHJzL2Rvd25yZXYueG1sUEsFBgAAAAAEAAQA+QAAAJADAAAAAA==&#10;" strokecolor="#b3282d" strokeweight="1.8pt"/>
                <v:line id="Line 36" o:spid="_x0000_s1031" style="position:absolute;visibility:visible;mso-wrap-style:square" from="647,444" to="824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6YsIAAADbAAAADwAAAGRycy9kb3ducmV2LnhtbERPTWvCQBC9F/wPyxR6qxst2pK6irYK&#10;epKmvfQ2zU6TxexsyI4a/70rFHqbx/uc2aL3jTpRF11gA6NhBoq4DNZxZeDrc/P4AioKssUmMBm4&#10;UITFfHA3w9yGM3/QqZBKpRCOORqoRdpc61jW5DEOQ0ucuN/QeZQEu0rbDs8p3Dd6nGVT7dFxaqix&#10;pbeaykNx9AZW305CMXla/4xkssv2B3d8j86Yh/t++QpKqJd/8Z97a9P8Z7j9kg7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N6YsIAAADbAAAADwAAAAAAAAAAAAAA&#10;AAChAgAAZHJzL2Rvd25yZXYueG1sUEsFBgAAAAAEAAQA+QAAAJADAAAAAA==&#10;" strokecolor="#b3282d" strokeweight="3.3pt"/>
                <v:line id="Line 35" o:spid="_x0000_s1032" style="position:absolute;visibility:visible;mso-wrap-style:square" from="647,393" to="720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7D8YAAADbAAAADwAAAGRycy9kb3ducmV2LnhtbESPQW/CMAyF70j8h8hIu42UbZqgEBBs&#10;bBoHJg0QZ9OYtqJxShOg+/fzYRI3W+/5vc+TWesqdaUmlJ4NDPoJKOLM25JzA7vtx+MQVIjIFivP&#10;ZOCXAsym3c4EU+tv/EPXTcyVhHBI0UARY51qHbKCHIa+r4lFO/rGYZS1ybVt8CbhrtJPSfKqHZYs&#10;DQXW9FZQdtpcnIHR7nP5jaPV+eX5snxf7wft+ZAvjHnotfMxqEhtvJv/r7+s4Aus/CID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lew/GAAAA2wAAAA8AAAAAAAAA&#10;AAAAAAAAoQIAAGRycy9kb3ducmV2LnhtbFBLBQYAAAAABAAEAPkAAACUAwAAAAA=&#10;" strokecolor="#b3282d" strokeweight="1.8pt"/>
                <v:line id="Line 34" o:spid="_x0000_s1033" style="position:absolute;visibility:visible;mso-wrap-style:square" from="647,342" to="84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Li8IAAADbAAAADwAAAGRycy9kb3ducmV2LnhtbERPTWvCQBC9F/wPyxR6qxstSpu6irYK&#10;epKmvfQ2zU6TxexsyI4a/70rFHqbx/uc2aL3jTpRF11gA6NhBoq4DNZxZeDrc/P4DCoKssUmMBm4&#10;UITFfHA3w9yGM3/QqZBKpRCOORqoRdpc61jW5DEOQ0ucuN/QeZQEu0rbDs8p3Dd6nGVT7dFxaqix&#10;pbeaykNx9AZW305CMXla/4xkssv2B3d8j86Yh/t++QpKqJd/8Z97a9P8F7j9kg7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BLi8IAAADbAAAADwAAAAAAAAAAAAAA&#10;AAChAgAAZHJzL2Rvd25yZXYueG1sUEsFBgAAAAAEAAQA+QAAAJADAAAAAA==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bqcMA&#10;AADbAAAADwAAAGRycy9kb3ducmV2LnhtbERPy2rCQBTdF/yH4Qrd1YmxqERHKaVCLYj4Ci4vmWsS&#10;zNxJM6NGv95ZFLo8nPd03ppKXKlxpWUF/V4EgjizuuRcwX63eBuDcB5ZY2WZFNzJwXzWeZliou2N&#10;N3Td+lyEEHYJKii8rxMpXVaQQdezNXHgTrYx6ANscqkbvIVwU8k4iobSYMmhocCaPgvKztuLUbB6&#10;uOz4GLy79nhI1/HXKP1d/qRKvXbbjwkIT63/F/+5v7WCOKwP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obqcMAAADbAAAADwAAAAAAAAAAAAAAAACYAgAAZHJzL2Rv&#10;d25yZXYueG1sUEsFBgAAAAAEAAQA9QAAAIgD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VBMEA&#10;AADbAAAADwAAAGRycy9kb3ducmV2LnhtbESPQYvCMBSE74L/ITzBm031ILVrWlZB8KZWf8Czedt2&#10;bV5KE7X995uFhT0OM/MNs80H04oX9a6xrGAZxSCIS6sbrhTcrodFAsJ5ZI2tZVIwkoM8m062mGr7&#10;5gu9Cl+JAGGXooLa+y6V0pU1GXSR7YiD92V7gz7IvpK6x3eAm1au4ngtDTYcFmrsaF9T+SieRsF9&#10;fTLleKRvuiTn846TzWMsvFLz2fD5AcLT4P/Df+2jVrBawu+X8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vVQTBAAAA2wAAAA8AAAAAAAAAAAAAAAAAmAIAAGRycy9kb3du&#10;cmV2LnhtbFBLBQYAAAAABAAEAPUAAACGAw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c7cQA&#10;AADbAAAADwAAAGRycy9kb3ducmV2LnhtbESPQWvCQBSE7wX/w/IEL6VuGmiR1FVEkIqioBZ6fWSf&#10;STT7NuyuSfz3XaHgcZiZb5jpvDe1aMn5yrKC93ECgji3uuJCwc9p9TYB4QOyxtoyKbiTh/ls8DLF&#10;TNuOD9QeQyEihH2GCsoQmkxKn5dk0I9tQxy9s3UGQ5SukNphF+GmlmmSfEqDFceFEhtalpRfjzej&#10;4CA3Vb/avbptd/ndF21LH9/nvVKjYb/4AhGoD8/wf3utFaQpP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HO3EAAAA2wAAAA8AAAAAAAAAAAAAAAAAmAIAAGRycy9k&#10;b3ducmV2LnhtbFBLBQYAAAAABAAEAPUAAACJAwAAAAA=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Z0sYA&#10;AADbAAAADwAAAGRycy9kb3ducmV2LnhtbESPQWvCQBSE7wX/w/IEL0U3pkXa1FWsKKgHobGHHh/Z&#10;12xq9m2a3Zr4791CocdhZr5h5sve1uJCra8cK5hOEhDEhdMVlwreT9vxEwgfkDXWjknBlTwsF4O7&#10;OWbadfxGlzyUIkLYZ6jAhNBkUvrCkEU/cQ1x9D5dazFE2ZZSt9hFuK1lmiQzabHiuGCwobWh4pz/&#10;WAVFujk+bs3+3K2b7jV//jp83LtvpUbDfvUCIlAf/sN/7Z1WkD7A7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fZ0sYAAADbAAAADwAAAAAAAAAAAAAAAACYAgAAZHJz&#10;L2Rvd25yZXYueG1sUEsFBgAAAAAEAAQA9QAAAIsDAAAAAA=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1w8UAAADbAAAADwAAAGRycy9kb3ducmV2LnhtbESPQWsCMRSE7wX/Q3iCt5rtIqWsRpGi&#10;UC09uPZQb8/NM1ncvCybdN321zeFQo/DzHzDLFaDa0RPXag9K3iYZiCIK69rNgrej9v7JxAhImts&#10;PJOCLwqwWo7uFlhof+MD9WU0IkE4FKjAxtgWUobKksMw9S1x8i6+cxiT7IzUHd4S3DUyz7JH6bDm&#10;tGCxpWdL1bX8dAqcOZrX/NuWVNHmcPrYvfXnvVZqMh7WcxCRhvgf/mu/aAX5D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W1w8UAAADbAAAADwAAAAAAAAAA&#10;AAAAAAChAgAAZHJzL2Rvd25yZXYueG1sUEsFBgAAAAAEAAQA+QAAAJMDAAAAAA==&#10;" strokecolor="#b3282d" strokeweight="1.2936mm"/>
                <v:line id="Line 28" o:spid="_x0000_s1039" style="position:absolute;visibility:visible;mso-wrap-style:square" from="869,667" to="109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d0MQAAADbAAAADwAAAGRycy9kb3ducmV2LnhtbESPQWvCQBSE7wX/w/KEXopuFFIkdQ0l&#10;KBQ9aQt6fGafSTD7NmRXs/77bkHocZiZb5hlHkwr7tS7xrKC2TQBQVxa3XCl4Od7M1mAcB5ZY2uZ&#10;FDzIQb4avSwx03bgPd0PvhIRwi5DBbX3XSalK2sy6Ka2I47exfYGfZR9JXWPQ4SbVs6T5F0abDgu&#10;1NhRUVN5PdyMgvbS3Xbp2y6E8/k0W1/tsSm2rNTrOHx+gPAU/H/42f7SCuY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t3QxAAAANsAAAAPAAAAAAAAAAAA&#10;AAAAAKECAABkcnMvZG93bnJldi54bWxQSwUGAAAAAAQABAD5AAAAkgMAAAAA&#10;" strokecolor="#b3282d" strokeweight="1.167mm"/>
                <v:line id="Line 27" o:spid="_x0000_s1040" style="position:absolute;visibility:visible;mso-wrap-style:square" from="1393,700" to="1393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OL8QAAADbAAAADwAAAGRycy9kb3ducmV2LnhtbESPQWsCMRSE7wX/Q3hCbzXrHkS2RhFR&#10;sC09uPbQ3l43z2Rx87Js0nXbX28EocdhZr5hFqvBNaKnLtSeFUwnGQjiyuuajYKP4+5pDiJEZI2N&#10;Z1LwSwFWy9HDAgvtL3ygvoxGJAiHAhXYGNtCylBZchgmviVO3sl3DmOSnZG6w0uCu0bmWTaTDmtO&#10;CxZb2liqzuWPU+DM0bzlf7akiraHr8+X9/77VSv1OB7WzyAiDfE/fG/vtYJ8Brc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y44vxAAAANsAAAAPAAAAAAAAAAAA&#10;AAAAAKECAABkcnMvZG93bnJldi54bWxQSwUGAAAAAAQABAD5AAAAkgMAAAAA&#10;" strokecolor="#b3282d" strokeweight="1.2936mm"/>
                <v:line id="Line 26" o:spid="_x0000_s1041" style="position:absolute;visibility:visible;mso-wrap-style:square" from="1282,667" to="150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mPMQAAADbAAAADwAAAGRycy9kb3ducmV2LnhtbESPQWvCQBSE7wX/w/IEL6XZRLCWmFUk&#10;tCB6qhXa4zP7TILZtyG76vrv3UKhx2FmvmGKVTCduNLgWssKsiQFQVxZ3XKt4PD18fIGwnlkjZ1l&#10;UnAnB6vl6KnAXNsbf9J172sRIexyVNB43+dSuqohgy6xPXH0TnYw6KMcaqkHvEW46eQ0TV+lwZbj&#10;QoM9lQ1V5/3FKOhO/WU3e96FcDz+ZO9n+92WW1ZqMg7rBQhPwf+H/9obrWA6h98v8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OY8xAAAANsAAAAPAAAAAAAAAAAA&#10;AAAAAKECAABkcnMvZG93bnJldi54bWxQSwUGAAAAAAQABAD5AAAAkgMAAAAA&#10;" strokecolor="#b3282d" strokeweight="1.167mm"/>
                <v:line id="Line 25" o:spid="_x0000_s1042" style="position:absolute;visibility:visible;mso-wrap-style:square" from="1521,870" to="172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krcAAAADbAAAADwAAAGRycy9kb3ducmV2LnhtbERPTWvCQBC9F/wPyxS81Y0WS4muUrVC&#10;PZVGL96m2WmymJ0N2VHTf+8eBI+P9z1f9r5RF+qiC2xgPMpAEZfBOq4MHPbbl3dQUZAtNoHJwD9F&#10;WC4GT3PMbbjyD10KqVQK4ZijgVqkzbWOZU0e4yi0xIn7C51HSbCrtO3wmsJ9oydZ9qY9Ok4NNba0&#10;rqk8FWdvYHV0Eorp6+fvWKa77PvkzpvojBk+9x8zUEK9PMR395c1MElj05f0A/T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QJK3AAAAA2wAAAA8AAAAAAAAAAAAAAAAA&#10;oQIAAGRycy9kb3ducmV2LnhtbFBLBQYAAAAABAAEAPkAAACOAwAAAAA=&#10;" strokecolor="#b3282d" strokeweight="3.3pt"/>
                <v:line id="Line 24" o:spid="_x0000_s1043" style="position:absolute;visibility:visible;mso-wrap-style:square" from="1521,819" to="1595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UKcYAAADbAAAADwAAAGRycy9kb3ducmV2LnhtbESPW2vCQBSE3wv9D8sp9K1uvCBNdBVv&#10;FX1owQs+n2ZPk2D2bMyuGv+9Kwh9HGbmG2Y4bkwpLlS7wrKCdisCQZxaXXCmYL/7+vgE4TyyxtIy&#10;KbiRg/Ho9WWIibZX3tBl6zMRIOwSVJB7XyVSujQng65lK+Lg/dnaoA+yzqSu8RrgppSdKOpLgwWH&#10;hRwrmuWUHrdnoyDeLxc/GK9Pve55Mf8+tJvTbzZV6v2tmQxAeGr8f/jZXmkFnRgeX8IPkK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FFCnGAAAA2wAAAA8AAAAAAAAA&#10;AAAAAAAAoQIAAGRycy9kb3ducmV2LnhtbFBLBQYAAAAABAAEAPkAAACUAwAAAAA=&#10;" strokecolor="#b3282d" strokeweight="1.8pt"/>
                <v:line id="Line 23" o:spid="_x0000_s1044" style="position:absolute;visibility:visible;mso-wrap-style:square" from="1521,768" to="1699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+dsAAAADbAAAADwAAAGRycy9kb3ducmV2LnhtbERPTWvCQBC9F/wPyxR6qxsVS4muUm0L&#10;eiqNXrxNs9NkMTsbsqPGf+8eBI+P9z1f9r5RZ+qiC2xgNMxAEZfBOq4M7Hffr++goiBbbAKTgStF&#10;WC4GT3PMbbjwL50LqVQK4ZijgVqkzbWOZU0e4zC0xIn7D51HSbCrtO3wksJ9o8dZ9qY9Ok4NNba0&#10;rqk8FidvYHVwEorp5OtvJNNt9nN0p8/ojHl57j9moIR6eYjv7o01MEnr05f0A/T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/vnbAAAAA2wAAAA8AAAAAAAAAAAAAAAAA&#10;oQIAAGRycy9kb3ducmV2LnhtbFBLBQYAAAAABAAEAPkAAACOAwAAAAA=&#10;" strokecolor="#b3282d" strokeweight="3.3pt"/>
                <v:line id="Line 22" o:spid="_x0000_s1045" style="position:absolute;visibility:visible;mso-wrap-style:square" from="1521,717" to="15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O8sUAAADbAAAADwAAAGRycy9kb3ducmV2LnhtbESPT2vCQBTE74LfYXlCb7qJStHUVbS1&#10;RQ8W/EPPz+wzCWbfxuyq6bd3hUKPw8z8hpnMGlOKG9WusKwg7kUgiFOrC84UHPaf3REI55E1lpZJ&#10;wS85mE3brQkm2t55S7edz0SAsEtQQe59lUjp0pwMup6tiIN3srVBH2SdSV3jPcBNKftR9CoNFhwW&#10;cqzoPaf0vLsaBePD1/Ibx+vLcHBdfmx+4uZyzBZKvXSa+RsIT43/D/+1V1rBIIbnl/AD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qO8sUAAADbAAAADwAAAAAAAAAA&#10;AAAAAAChAgAAZHJzL2Rvd25yZXYueG1sUEsFBgAAAAAEAAQA+QAAAJMDAAAAAA==&#10;" strokecolor="#b3282d" strokeweight="1.8pt"/>
                <v:line id="Line 21" o:spid="_x0000_s1046" style="position:absolute;visibility:visible;mso-wrap-style:square" from="1521,666" to="172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GFmsQAAADbAAAADwAAAGRycy9kb3ducmV2LnhtbESPT2vCQBTE74LfYXmF3nSjokjqKrV/&#10;wJ7EtJfeXrOvyWL2bcg+Nf32bkHwOMzMb5jVpveNOlMXXWADk3EGirgM1nFl4OvzfbQEFQXZYhOY&#10;DPxRhM16OFhhbsOFD3QupFIJwjFHA7VIm2sdy5o8xnFoiZP3GzqPkmRXadvhJcF9o6dZttAeHaeF&#10;Glt6qak8FidvYPvtJBTz2dvPROYf2f7oTq/RGfP40D8/gRLq5R6+tXfWwGwK/1/SD9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YWaxAAAANsAAAAPAAAAAAAAAAAA&#10;AAAAAKECAABkcnMvZG93bnJldi54bWxQSwUGAAAAAAQABAD5AAAAkgMAAAAA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B2sAA&#10;AADbAAAADwAAAGRycy9kb3ducmV2LnhtbESPzarCMBSE9xd8h3AEd7epP1ykGkVExZ3UiutDc2yr&#10;zUlpota3N4Jwl8PMfMPMl52pxYNaV1lWMIxiEMS51RUXCk7Z9ncKwnlkjbVlUvAiB8tF72eOibZP&#10;Tulx9IUIEHYJKii9bxIpXV6SQRfZhjh4F9sa9EG2hdQtPgPc1HIUx3/SYMVhocSG1iXlt+PdKPB8&#10;jneb62tSH+68Wbss5SxNlRr0u9UMhKfO/4e/7b1WMB7D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MB2sAAAADbAAAADwAAAAAAAAAAAAAAAACYAgAAZHJzL2Rvd25y&#10;ZXYueG1sUEsFBgAAAAAEAAQA9QAAAIUDAAAAAA==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vucQAAADbAAAADwAAAGRycy9kb3ducmV2LnhtbESPQWvCQBCF74L/YZlCL9JsakVK6ipS&#10;FHIKNIq9DtlpspidjdnVpP313ULB4+PN+9681Wa0rbhR741jBc9JCoK4ctpwreB42D+9gvABWWPr&#10;mBR8k4fNejpZYabdwB90K0MtIoR9hgqaELpMSl81ZNEnriOO3pfrLYYo+1rqHocIt62cp+lSWjQc&#10;Gxrs6L2h6lxebXyD7GxrinNXfGIlT/nPzvAlVerxYdy+gQg0hvvxfzrXCl4W8LclA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G+5xAAAANsAAAAPAAAAAAAAAAAA&#10;AAAAAKECAABkcnMvZG93bnJldi54bWxQSwUGAAAAAAQABAD5AAAAkgMAAAAA&#10;" strokecolor="#b3282d" strokeweight="1.294mm"/>
                <v:line id="Line 18" o:spid="_x0000_s1049" style="position:absolute;visibility:visible;mso-wrap-style:square" from="1896,343" to="21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LDcIAAADbAAAADwAAAGRycy9kb3ducmV2LnhtbESPQYvCMBSE7wv+h/AEL4umKopUo4go&#10;iJ7WFfT4bJ5tsXkpTdT4742wsMdhZr5hZotgKvGgxpWWFfR7CQjizOqScwXH3013AsJ5ZI2VZVLw&#10;IgeLeetrhqm2T/6hx8HnIkLYpaig8L5OpXRZQQZdz9bE0bvaxqCPssmlbvAZ4aaSgyQZS4Mlx4UC&#10;a1oVlN0Od6Ogutb3/eh7H8Llcu6vb/ZUrnasVKcdllMQnoL/D/+1t1rBcASfL/EH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NLDcIAAADbAAAADwAAAAAAAAAAAAAA&#10;AAChAgAAZHJzL2Rvd25yZXYueG1sUEsFBgAAAAAEAAQA+QAAAJADAAAAAA==&#10;" strokecolor="#b3282d" strokeweight="1.167mm"/>
                <v:line id="Line 17" o:spid="_x0000_s1050" style="position:absolute;visibility:visible;mso-wrap-style:square" from="2179,310" to="217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5UVcIAAADbAAAADwAAAGRycy9kb3ducmV2LnhtbESPQYvCMBCF7wv+hzALXpY11QWRrqmI&#10;KHgSVkWvQzPbhjaT2kSt/nojCB4fb9735k1nna3FhVpvHCsYDhIQxLnThgsF+93qewLCB2SNtWNS&#10;cCMPs6z3McVUuyv/0WUbChEh7FNUUIbQpFL6vCSLfuAa4uj9u9ZiiLItpG7xGuG2lqMkGUuLhmND&#10;iQ0tSsqr7dnGN8h+zc2majZHzOVhfV8aPiVK9T+7+S+IQF14H7/Sa63gZwzPLREA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5UVcIAAADbAAAADwAAAAAAAAAAAAAA&#10;AAChAgAAZHJzL2Rvd25yZXYueG1sUEsFBgAAAAAEAAQA+QAAAJADAAAAAA==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+dcQA&#10;AADbAAAADwAAAGRycy9kb3ducmV2LnhtbESPQWvCQBSE74L/YXmCt7pRQW3qKiIKRbRQLfb6yL4m&#10;odm3YXebxH/vCgWPw8x8wyzXnalEQ86XlhWMRwkI4szqknMFX5f9ywKED8gaK8uk4EYe1qt+b4mp&#10;ti1/UnMOuYgQ9ikqKEKoUyl9VpBBP7I1cfR+rDMYonS51A7bCDeVnCTJTBosOS4UWNO2oOz3/GcU&#10;fBxfr9c9jt2l9bvF92GnJ40+KTUcdJs3EIG68Az/t9+1guk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PnXEAAAA2wAAAA8AAAAAAAAAAAAAAAAAmAIAAGRycy9k&#10;b3ducmV2LnhtbFBLBQYAAAAABAAEAPUAAACJAw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WYsIA&#10;AADbAAAADwAAAGRycy9kb3ducmV2LnhtbERPXWvCMBR9H+w/hDvwbabbQEvXVIZjQwUZqwNfL821&#10;KTY3XRNt/ffmQfDxcL7zxWhbcabeN44VvEwTEMSV0w3XCv52X88pCB+QNbaOScGFPCyKx4ccM+0G&#10;/qVzGWoRQ9hnqMCE0GVS+sqQRT91HXHkDq63GCLsa6l7HGK4beVrksykxYZjg8GOloaqY3myCk7L&#10;+f++3I2Vt/thnW5+zPb70yg1eRo/3kEEGsNdfHOvtIK3ODZ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1ZiwgAAANsAAAAPAAAAAAAAAAAAAAAAAJgCAABkcnMvZG93&#10;bnJldi54bWxQSwUGAAAAAAQABAD1AAAAhwMAAAAA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g+MMA&#10;AADbAAAADwAAAGRycy9kb3ducmV2LnhtbESPQWvCQBSE70L/w/IKvekmKkajG5FCodekQnt8ZJ9J&#10;aPZturvGtL/eLRR6HGbmG+ZwnEwvRnK+s6wgXSQgiGurO24UnN9e5lsQPiBr7C2Tgm/ycCweZgfM&#10;tb1xSWMVGhEh7HNU0IYw5FL6uiWDfmEH4uhdrDMYonSN1A5vEW56uUySjTTYcVxocaDnlurP6moU&#10;rLMxcR+rtMzKd55+qvFrcypRqafH6bQHEWgK/+G/9qtWsNr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dg+MMAAADbAAAADwAAAAAAAAAAAAAAAACYAgAAZHJzL2Rv&#10;d25yZXYueG1sUEsFBgAAAAAEAAQA9QAAAIgDAAAAAA=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6GL8A&#10;AADbAAAADwAAAGRycy9kb3ducmV2LnhtbERPTWvCQBC9F/oflin0Vje2YiS6ihQEr0kLehyyYxLM&#10;zqa725j21zuHQo+P973ZTa5XI4XYeTYwn2WgiGtvO24MfH4cXlagYkK22HsmAz8UYbd9fNhgYf2N&#10;Sxqr1CgJ4ViggTalodA61i05jDM/EAt38cFhEhgabQPeJNz1+jXLltphx9LQ4kDvLdXX6tsZWORj&#10;Fs5v8zIvTzz9VuPXcl+iMc9P034NKtGU/sV/7qMVn6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7oYvwAAANsAAAAPAAAAAAAAAAAAAAAAAJgCAABkcnMvZG93bnJl&#10;di54bWxQSwUGAAAAAAQABAD1AAAAhAM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E868AF" w:rsidRDefault="00E868AF">
      <w:pPr>
        <w:pStyle w:val="BodyText"/>
        <w:spacing w:before="8"/>
        <w:ind w:left="0"/>
        <w:rPr>
          <w:rFonts w:ascii="Times New Roman"/>
          <w:sz w:val="10"/>
        </w:rPr>
      </w:pPr>
    </w:p>
    <w:p w:rsidR="00E868AF" w:rsidRDefault="00E868AF">
      <w:pPr>
        <w:rPr>
          <w:rFonts w:ascii="Times New Roman"/>
          <w:sz w:val="10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E868AF">
      <w:pPr>
        <w:pStyle w:val="BodyText"/>
        <w:spacing w:before="5"/>
        <w:ind w:left="0"/>
        <w:rPr>
          <w:rFonts w:ascii="Times New Roman"/>
          <w:sz w:val="48"/>
        </w:rPr>
      </w:pPr>
    </w:p>
    <w:p w:rsidR="00E868AF" w:rsidRDefault="00184C36">
      <w:pPr>
        <w:ind w:left="722" w:right="-8"/>
        <w:rPr>
          <w:b/>
          <w:sz w:val="46"/>
        </w:rPr>
      </w:pPr>
      <w:r>
        <w:rPr>
          <w:b/>
          <w:color w:val="B3282D"/>
          <w:spacing w:val="-4"/>
          <w:sz w:val="46"/>
        </w:rPr>
        <w:t>MATHS</w:t>
      </w:r>
      <w:r>
        <w:rPr>
          <w:b/>
          <w:color w:val="B3282D"/>
          <w:spacing w:val="-73"/>
          <w:sz w:val="46"/>
        </w:rPr>
        <w:t xml:space="preserve"> </w:t>
      </w:r>
      <w:r>
        <w:rPr>
          <w:b/>
          <w:color w:val="B3282D"/>
          <w:sz w:val="46"/>
        </w:rPr>
        <w:t>IN</w:t>
      </w:r>
      <w:r>
        <w:rPr>
          <w:b/>
          <w:color w:val="B3282D"/>
          <w:spacing w:val="-73"/>
          <w:sz w:val="46"/>
        </w:rPr>
        <w:t xml:space="preserve"> </w:t>
      </w:r>
      <w:r>
        <w:rPr>
          <w:b/>
          <w:color w:val="B3282D"/>
          <w:spacing w:val="2"/>
          <w:sz w:val="46"/>
        </w:rPr>
        <w:t>THE</w:t>
      </w:r>
      <w:r>
        <w:rPr>
          <w:b/>
          <w:color w:val="B3282D"/>
          <w:spacing w:val="-73"/>
          <w:sz w:val="46"/>
        </w:rPr>
        <w:t xml:space="preserve"> </w:t>
      </w:r>
      <w:r>
        <w:rPr>
          <w:b/>
          <w:color w:val="B3282D"/>
          <w:spacing w:val="-8"/>
          <w:sz w:val="46"/>
        </w:rPr>
        <w:t>EARLY</w:t>
      </w:r>
      <w:r>
        <w:rPr>
          <w:b/>
          <w:color w:val="B3282D"/>
          <w:spacing w:val="-73"/>
          <w:sz w:val="46"/>
        </w:rPr>
        <w:t xml:space="preserve"> </w:t>
      </w:r>
      <w:r>
        <w:rPr>
          <w:b/>
          <w:color w:val="B3282D"/>
          <w:spacing w:val="2"/>
          <w:sz w:val="46"/>
        </w:rPr>
        <w:t>YEARS</w:t>
      </w:r>
    </w:p>
    <w:p w:rsidR="00E868AF" w:rsidRDefault="00184C36">
      <w:pPr>
        <w:spacing w:before="65"/>
        <w:ind w:left="722"/>
        <w:rPr>
          <w:rFonts w:ascii="Arial"/>
          <w:sz w:val="32"/>
        </w:rPr>
      </w:pPr>
      <w:r>
        <w:br w:type="column"/>
      </w:r>
      <w:r>
        <w:rPr>
          <w:rFonts w:ascii="Arial"/>
          <w:color w:val="D28ECB"/>
          <w:sz w:val="32"/>
        </w:rPr>
        <w:lastRenderedPageBreak/>
        <w:t>EARLY CHILDHOOD</w:t>
      </w:r>
    </w:p>
    <w:p w:rsidR="00E868AF" w:rsidRDefault="00E868AF">
      <w:pPr>
        <w:rPr>
          <w:rFonts w:ascii="Arial"/>
          <w:sz w:val="32"/>
        </w:rPr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7167" w:space="650"/>
            <w:col w:w="4093"/>
          </w:cols>
        </w:sectPr>
      </w:pPr>
    </w:p>
    <w:p w:rsidR="00E868AF" w:rsidRDefault="00E868AF">
      <w:pPr>
        <w:pStyle w:val="BodyText"/>
        <w:spacing w:before="4"/>
        <w:ind w:left="0"/>
        <w:rPr>
          <w:rFonts w:ascii="Arial"/>
          <w:sz w:val="14"/>
        </w:rPr>
      </w:pPr>
    </w:p>
    <w:p w:rsidR="00E868AF" w:rsidRDefault="00E868AF">
      <w:pPr>
        <w:rPr>
          <w:rFonts w:ascii="Arial"/>
          <w:sz w:val="14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184C36">
      <w:pPr>
        <w:pStyle w:val="Heading1"/>
        <w:rPr>
          <w:b/>
        </w:rPr>
      </w:pPr>
      <w:r>
        <w:rPr>
          <w:b/>
          <w:color w:val="B3282D"/>
        </w:rPr>
        <w:lastRenderedPageBreak/>
        <w:t>MATHS MATTERS IN THE EARLY YEARS</w:t>
      </w:r>
    </w:p>
    <w:p w:rsidR="00E868AF" w:rsidRDefault="00184C36">
      <w:pPr>
        <w:pStyle w:val="BodyText"/>
        <w:spacing w:before="63" w:line="256" w:lineRule="auto"/>
        <w:ind w:right="72"/>
      </w:pP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teacher,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key </w:t>
      </w:r>
      <w:r>
        <w:rPr>
          <w:color w:val="231F20"/>
        </w:rPr>
        <w:t>role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maths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life.</w:t>
      </w:r>
    </w:p>
    <w:p w:rsidR="00E868AF" w:rsidRDefault="00184C36">
      <w:pPr>
        <w:pStyle w:val="BodyText"/>
        <w:spacing w:before="86" w:line="256" w:lineRule="auto"/>
        <w:ind w:right="-13"/>
      </w:pPr>
      <w:r>
        <w:rPr>
          <w:color w:val="231F20"/>
        </w:rPr>
        <w:t>Developing maths skills early in life gives children an important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development.</w:t>
      </w:r>
    </w:p>
    <w:p w:rsidR="00E868AF" w:rsidRDefault="00184C36">
      <w:pPr>
        <w:pStyle w:val="BodyText"/>
        <w:spacing w:before="86" w:line="256" w:lineRule="auto"/>
        <w:ind w:right="56"/>
      </w:pP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learning.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Research tells us that babies are born with an innate capacity to perceive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world.</w:t>
      </w:r>
    </w:p>
    <w:p w:rsidR="00E868AF" w:rsidRDefault="00184C36">
      <w:pPr>
        <w:pStyle w:val="BodyText"/>
        <w:spacing w:before="86" w:line="256" w:lineRule="auto"/>
        <w:ind w:right="186"/>
      </w:pPr>
      <w:r>
        <w:rPr>
          <w:color w:val="231F20"/>
        </w:rPr>
        <w:t>Numeracy skills help prepare a child for daily life, including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handling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money.</w:t>
      </w:r>
    </w:p>
    <w:p w:rsidR="00E868AF" w:rsidRDefault="00184C36">
      <w:pPr>
        <w:pStyle w:val="Heading1"/>
        <w:spacing w:before="114" w:line="280" w:lineRule="exact"/>
        <w:ind w:right="229"/>
        <w:rPr>
          <w:b/>
        </w:rPr>
      </w:pPr>
      <w:r>
        <w:rPr>
          <w:b/>
          <w:color w:val="B3282D"/>
        </w:rPr>
        <w:t>MAKING</w:t>
      </w:r>
      <w:r>
        <w:rPr>
          <w:b/>
          <w:color w:val="B3282D"/>
          <w:spacing w:val="-56"/>
        </w:rPr>
        <w:t xml:space="preserve"> </w:t>
      </w:r>
      <w:r>
        <w:rPr>
          <w:b/>
          <w:color w:val="B3282D"/>
        </w:rPr>
        <w:t>OUR</w:t>
      </w:r>
      <w:r>
        <w:rPr>
          <w:b/>
          <w:color w:val="B3282D"/>
          <w:spacing w:val="-56"/>
        </w:rPr>
        <w:t xml:space="preserve"> </w:t>
      </w:r>
      <w:r>
        <w:rPr>
          <w:b/>
          <w:color w:val="B3282D"/>
        </w:rPr>
        <w:t>CHILDREN</w:t>
      </w:r>
      <w:r>
        <w:rPr>
          <w:b/>
          <w:color w:val="B3282D"/>
          <w:spacing w:val="-56"/>
        </w:rPr>
        <w:t xml:space="preserve"> </w:t>
      </w:r>
      <w:r>
        <w:rPr>
          <w:b/>
          <w:color w:val="B3282D"/>
        </w:rPr>
        <w:t>MATHS</w:t>
      </w:r>
      <w:r>
        <w:rPr>
          <w:b/>
          <w:color w:val="B3282D"/>
          <w:spacing w:val="-56"/>
        </w:rPr>
        <w:t xml:space="preserve"> </w:t>
      </w:r>
      <w:r>
        <w:rPr>
          <w:b/>
          <w:color w:val="B3282D"/>
        </w:rPr>
        <w:t xml:space="preserve">MASTERS </w:t>
      </w:r>
      <w:r>
        <w:rPr>
          <w:b/>
          <w:color w:val="B3282D"/>
          <w:w w:val="95"/>
        </w:rPr>
        <w:t>THROUGH</w:t>
      </w:r>
      <w:r w:rsidR="0088495E">
        <w:rPr>
          <w:b/>
          <w:color w:val="B3282D"/>
          <w:w w:val="95"/>
        </w:rPr>
        <w:t xml:space="preserve"> </w:t>
      </w:r>
      <w:r>
        <w:rPr>
          <w:b/>
          <w:color w:val="B3282D"/>
          <w:spacing w:val="-4"/>
          <w:w w:val="95"/>
        </w:rPr>
        <w:t xml:space="preserve">EVERYDAY </w:t>
      </w:r>
      <w:r>
        <w:rPr>
          <w:b/>
          <w:color w:val="B3282D"/>
          <w:w w:val="95"/>
        </w:rPr>
        <w:t>ACTIVITIES</w:t>
      </w:r>
    </w:p>
    <w:p w:rsidR="00E868AF" w:rsidRDefault="00184C36">
      <w:pPr>
        <w:pStyle w:val="BodyText"/>
        <w:spacing w:before="57" w:line="256" w:lineRule="auto"/>
        <w:ind w:right="365"/>
      </w:pPr>
      <w:r>
        <w:rPr>
          <w:color w:val="231F20"/>
          <w:w w:val="105"/>
        </w:rPr>
        <w:t>Maths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everywhere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playground,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shops </w:t>
      </w:r>
      <w:r>
        <w:rPr>
          <w:color w:val="231F20"/>
        </w:rPr>
        <w:t>and 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home.</w:t>
      </w:r>
    </w:p>
    <w:p w:rsidR="00E868AF" w:rsidRDefault="00184C36">
      <w:pPr>
        <w:pStyle w:val="BodyText"/>
        <w:spacing w:before="86" w:line="256" w:lineRule="auto"/>
        <w:ind w:right="270"/>
      </w:pPr>
      <w:r>
        <w:rPr>
          <w:color w:val="231F20"/>
        </w:rPr>
        <w:t>Introducing maths in everyday activities and through play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numbers,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 shapes.</w:t>
      </w:r>
    </w:p>
    <w:p w:rsidR="00E868AF" w:rsidRDefault="00184C36">
      <w:pPr>
        <w:pStyle w:val="BodyText"/>
        <w:spacing w:before="86" w:line="256" w:lineRule="auto"/>
        <w:ind w:right="86"/>
      </w:pP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meaningful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maths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context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lives.</w:t>
      </w:r>
    </w:p>
    <w:p w:rsidR="00E868AF" w:rsidRDefault="00184C36">
      <w:pPr>
        <w:pStyle w:val="BodyText"/>
        <w:spacing w:before="86" w:line="256" w:lineRule="auto"/>
        <w:ind w:right="273"/>
        <w:jc w:val="both"/>
      </w:pPr>
      <w:r>
        <w:rPr>
          <w:color w:val="231F20"/>
        </w:rPr>
        <w:t>Maths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noticing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shapes,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numbers,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patterns, size,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measurement.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Incorporating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maths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into everyday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fun.</w:t>
      </w:r>
    </w:p>
    <w:p w:rsidR="00E868AF" w:rsidRDefault="00184C36">
      <w:pPr>
        <w:pStyle w:val="BodyText"/>
        <w:spacing w:before="134"/>
        <w:ind w:right="72"/>
      </w:pPr>
      <w:r>
        <w:rPr>
          <w:color w:val="231F20"/>
        </w:rPr>
        <w:t>You can bring maths into your child’s everyday life by:</w:t>
      </w:r>
    </w:p>
    <w:p w:rsidR="00E868AF" w:rsidRDefault="00184C36">
      <w:pPr>
        <w:pStyle w:val="ListParagraph"/>
        <w:numPr>
          <w:ilvl w:val="0"/>
          <w:numId w:val="4"/>
        </w:numPr>
        <w:tabs>
          <w:tab w:val="left" w:pos="1109"/>
        </w:tabs>
        <w:spacing w:before="128"/>
        <w:rPr>
          <w:b/>
          <w:sz w:val="19"/>
        </w:rPr>
      </w:pPr>
      <w:r>
        <w:rPr>
          <w:b/>
          <w:color w:val="231F20"/>
          <w:w w:val="95"/>
          <w:sz w:val="19"/>
        </w:rPr>
        <w:t>Listening</w:t>
      </w:r>
      <w:r>
        <w:rPr>
          <w:b/>
          <w:color w:val="231F20"/>
          <w:spacing w:val="-3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and</w:t>
      </w:r>
      <w:r>
        <w:rPr>
          <w:b/>
          <w:color w:val="231F20"/>
          <w:spacing w:val="-3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singing</w:t>
      </w:r>
      <w:r>
        <w:rPr>
          <w:b/>
          <w:color w:val="231F20"/>
          <w:spacing w:val="-3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together</w:t>
      </w:r>
    </w:p>
    <w:p w:rsidR="00E868AF" w:rsidRDefault="00184C36">
      <w:pPr>
        <w:pStyle w:val="BodyText"/>
        <w:spacing w:line="256" w:lineRule="auto"/>
        <w:ind w:left="1088" w:right="235"/>
      </w:pPr>
      <w:r>
        <w:rPr>
          <w:color w:val="231F20"/>
        </w:rPr>
        <w:t>Songs and rhymes that repeat counting words introduce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maths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engaging </w:t>
      </w:r>
      <w:r>
        <w:rPr>
          <w:color w:val="231F20"/>
          <w:spacing w:val="-3"/>
        </w:rPr>
        <w:t>way.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Ducks,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Monkeys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 Bed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Ten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Bottles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counting.</w:t>
      </w:r>
    </w:p>
    <w:p w:rsidR="00E868AF" w:rsidRDefault="00184C36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w w:val="95"/>
          <w:sz w:val="19"/>
        </w:rPr>
        <w:t>Playing</w:t>
      </w:r>
      <w:r>
        <w:rPr>
          <w:b/>
          <w:color w:val="231F20"/>
          <w:spacing w:val="-2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with</w:t>
      </w:r>
      <w:r>
        <w:rPr>
          <w:b/>
          <w:color w:val="231F20"/>
          <w:spacing w:val="-2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shapes</w:t>
      </w:r>
    </w:p>
    <w:p w:rsidR="00E868AF" w:rsidRDefault="00184C36">
      <w:pPr>
        <w:pStyle w:val="BodyText"/>
        <w:spacing w:line="256" w:lineRule="auto"/>
        <w:ind w:left="1088" w:right="59"/>
      </w:pPr>
      <w:r>
        <w:rPr>
          <w:color w:val="231F20"/>
        </w:rPr>
        <w:t>Jigsaw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puzzles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 child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awareness.</w:t>
      </w:r>
    </w:p>
    <w:p w:rsidR="00E868AF" w:rsidRDefault="00184C36">
      <w:pPr>
        <w:pStyle w:val="BodyText"/>
        <w:spacing w:before="1" w:line="256" w:lineRule="auto"/>
        <w:ind w:left="1088" w:right="431"/>
      </w:pPr>
      <w:r>
        <w:rPr>
          <w:color w:val="231F20"/>
          <w:spacing w:val="-8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shapes 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everyday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ball,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square window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hexagonal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sign.</w:t>
      </w:r>
    </w:p>
    <w:p w:rsidR="00E868AF" w:rsidRDefault="005E1A62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sz w:val="19"/>
        </w:rPr>
        <w:t>Making p</w:t>
      </w:r>
      <w:r w:rsidR="00184C36">
        <w:rPr>
          <w:b/>
          <w:color w:val="231F20"/>
          <w:sz w:val="19"/>
        </w:rPr>
        <w:t>atterns</w:t>
      </w:r>
    </w:p>
    <w:p w:rsidR="00E868AF" w:rsidRDefault="00184C36">
      <w:pPr>
        <w:pStyle w:val="BodyText"/>
        <w:spacing w:line="256" w:lineRule="auto"/>
        <w:ind w:left="1088" w:right="540"/>
      </w:pPr>
      <w:r>
        <w:rPr>
          <w:color w:val="231F20"/>
        </w:rPr>
        <w:t>Make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pebbles,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pegs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 coloured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paper</w:t>
      </w:r>
      <w:r w:rsidR="005E1A62">
        <w:rPr>
          <w:color w:val="231F20"/>
        </w:rPr>
        <w:t>.</w:t>
      </w:r>
    </w:p>
    <w:p w:rsidR="00E868AF" w:rsidRDefault="00184C36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w w:val="95"/>
          <w:sz w:val="19"/>
        </w:rPr>
        <w:t>Cooking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with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your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child</w:t>
      </w:r>
    </w:p>
    <w:p w:rsidR="00E868AF" w:rsidRDefault="00184C36">
      <w:pPr>
        <w:pStyle w:val="BodyText"/>
        <w:spacing w:line="256" w:lineRule="auto"/>
        <w:ind w:left="1088" w:right="126"/>
      </w:pPr>
      <w:r>
        <w:rPr>
          <w:color w:val="231F20"/>
        </w:rPr>
        <w:t>Cooking provides opportunities to count and measure.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eggs,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milk and flour as well as talk about the temperature the oven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cake.</w:t>
      </w:r>
    </w:p>
    <w:p w:rsidR="00E868AF" w:rsidRDefault="005E1A62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w w:val="90"/>
          <w:sz w:val="19"/>
        </w:rPr>
        <w:t>Making</w:t>
      </w:r>
      <w:r>
        <w:rPr>
          <w:b/>
          <w:color w:val="231F20"/>
          <w:spacing w:val="37"/>
          <w:w w:val="90"/>
          <w:sz w:val="19"/>
        </w:rPr>
        <w:t xml:space="preserve"> </w:t>
      </w:r>
      <w:bookmarkStart w:id="0" w:name="_GoBack"/>
      <w:bookmarkEnd w:id="0"/>
      <w:r w:rsidR="00184C36">
        <w:rPr>
          <w:b/>
          <w:color w:val="231F20"/>
          <w:w w:val="90"/>
          <w:sz w:val="19"/>
        </w:rPr>
        <w:t>collections</w:t>
      </w:r>
    </w:p>
    <w:p w:rsidR="00E868AF" w:rsidRDefault="00843E2F">
      <w:pPr>
        <w:pStyle w:val="BodyText"/>
        <w:spacing w:line="256" w:lineRule="auto"/>
        <w:ind w:left="1088" w:right="3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585470</wp:posOffset>
                </wp:positionV>
                <wp:extent cx="306070" cy="342265"/>
                <wp:effectExtent l="0" t="444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AF" w:rsidRDefault="00184C36">
                            <w:pPr>
                              <w:spacing w:before="160"/>
                              <w:ind w:right="2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D6FB7"/>
                                <w:w w:val="83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5.65pt;margin-top:46.1pt;width:24.1pt;height:26.9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dzrAIAAKo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" filled="f" stroked="f">
                <v:textbox inset="0,0,0,0">
                  <w:txbxContent>
                    <w:p w:rsidR="00E868AF" w:rsidRDefault="00184C36">
                      <w:pPr>
                        <w:spacing w:before="160"/>
                        <w:ind w:right="20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D6FB7"/>
                          <w:w w:val="83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C36">
        <w:rPr>
          <w:color w:val="231F20"/>
        </w:rPr>
        <w:t>Collect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objects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from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the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outdoors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such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as</w:t>
      </w:r>
      <w:r w:rsidR="00184C36">
        <w:rPr>
          <w:color w:val="231F20"/>
          <w:spacing w:val="-23"/>
        </w:rPr>
        <w:t xml:space="preserve"> </w:t>
      </w:r>
      <w:r w:rsidR="00184C36">
        <w:rPr>
          <w:color w:val="231F20"/>
        </w:rPr>
        <w:t>stones, leaves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and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twigs.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Sort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them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into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groups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and</w:t>
      </w:r>
      <w:r w:rsidR="00184C36">
        <w:rPr>
          <w:color w:val="231F20"/>
          <w:spacing w:val="-19"/>
        </w:rPr>
        <w:t xml:space="preserve"> </w:t>
      </w:r>
      <w:r w:rsidR="00184C36">
        <w:rPr>
          <w:color w:val="231F20"/>
        </w:rPr>
        <w:t>count how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many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items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are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in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each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group.</w:t>
      </w:r>
    </w:p>
    <w:p w:rsidR="00E868AF" w:rsidRDefault="00184C36">
      <w:pPr>
        <w:pStyle w:val="BodyText"/>
        <w:spacing w:before="8"/>
        <w:ind w:left="0"/>
        <w:rPr>
          <w:sz w:val="10"/>
        </w:rPr>
      </w:pPr>
      <w:r>
        <w:br w:type="column"/>
      </w:r>
    </w:p>
    <w:p w:rsidR="00E868AF" w:rsidRDefault="00184C36" w:rsidP="0005539A">
      <w:pPr>
        <w:pStyle w:val="BodyText"/>
        <w:spacing w:before="0"/>
        <w:ind w:left="311"/>
        <w:jc w:val="center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2851161" cy="18642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84" cy="18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AF" w:rsidRDefault="00E868AF">
      <w:pPr>
        <w:pStyle w:val="BodyText"/>
        <w:spacing w:before="8"/>
        <w:ind w:left="0"/>
        <w:rPr>
          <w:sz w:val="15"/>
        </w:rPr>
      </w:pPr>
    </w:p>
    <w:p w:rsidR="00E868AF" w:rsidRDefault="00184C36">
      <w:pPr>
        <w:pStyle w:val="ListParagraph"/>
        <w:numPr>
          <w:ilvl w:val="0"/>
          <w:numId w:val="3"/>
        </w:numPr>
        <w:tabs>
          <w:tab w:val="left" w:pos="669"/>
        </w:tabs>
        <w:spacing w:before="0"/>
        <w:rPr>
          <w:b/>
          <w:sz w:val="19"/>
        </w:rPr>
      </w:pPr>
      <w:r>
        <w:rPr>
          <w:b/>
          <w:color w:val="231F20"/>
          <w:sz w:val="19"/>
        </w:rPr>
        <w:t>Shopping</w:t>
      </w:r>
    </w:p>
    <w:p w:rsidR="00E868AF" w:rsidRDefault="00184C36" w:rsidP="0005539A">
      <w:pPr>
        <w:pStyle w:val="BodyText"/>
        <w:spacing w:line="256" w:lineRule="auto"/>
        <w:ind w:left="648" w:right="704"/>
        <w:jc w:val="both"/>
      </w:pPr>
      <w:r>
        <w:rPr>
          <w:color w:val="231F20"/>
        </w:rPr>
        <w:t>Collect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grocery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 prices written on sticky notes or prices cut out of shopping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catalogues.</w:t>
      </w:r>
    </w:p>
    <w:p w:rsidR="00E868AF" w:rsidRDefault="00184C36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sz w:val="19"/>
        </w:rPr>
      </w:pPr>
      <w:r>
        <w:rPr>
          <w:color w:val="231F20"/>
          <w:spacing w:val="-5"/>
          <w:sz w:val="19"/>
        </w:rPr>
        <w:t xml:space="preserve">Talk </w:t>
      </w:r>
      <w:r>
        <w:rPr>
          <w:color w:val="231F20"/>
          <w:sz w:val="19"/>
        </w:rPr>
        <w:t>about how we pay for items, using notes and coins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making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paper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money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using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play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money to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buy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sell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goods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shop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have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 xml:space="preserve">set </w:t>
      </w:r>
      <w:r>
        <w:rPr>
          <w:color w:val="231F20"/>
          <w:w w:val="95"/>
          <w:sz w:val="19"/>
        </w:rPr>
        <w:t>up</w:t>
      </w:r>
      <w:r>
        <w:rPr>
          <w:color w:val="231F20"/>
          <w:spacing w:val="-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together.</w:t>
      </w:r>
    </w:p>
    <w:p w:rsidR="00843E2F" w:rsidRPr="00843E2F" w:rsidRDefault="00184C36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sz w:val="19"/>
        </w:rPr>
      </w:pPr>
      <w:r>
        <w:rPr>
          <w:color w:val="231F20"/>
          <w:sz w:val="19"/>
        </w:rPr>
        <w:t>As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pack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away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grocery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items,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arrange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them</w:t>
      </w:r>
      <w:r>
        <w:rPr>
          <w:color w:val="231F20"/>
          <w:spacing w:val="-17"/>
          <w:sz w:val="19"/>
        </w:rPr>
        <w:t xml:space="preserve"> </w:t>
      </w:r>
      <w:r w:rsidR="00843E2F">
        <w:rPr>
          <w:color w:val="231F20"/>
          <w:sz w:val="19"/>
        </w:rPr>
        <w:t xml:space="preserve">by: </w:t>
      </w:r>
    </w:p>
    <w:p w:rsidR="00E868AF" w:rsidRPr="00843E2F" w:rsidRDefault="00184C36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sz w:val="19"/>
        </w:rPr>
      </w:pPr>
      <w:r>
        <w:rPr>
          <w:color w:val="231F20"/>
          <w:sz w:val="19"/>
        </w:rPr>
        <w:t>height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(tallest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shortest)</w:t>
      </w:r>
      <w:r w:rsidR="00843E2F">
        <w:rPr>
          <w:color w:val="231F20"/>
          <w:sz w:val="19"/>
        </w:rPr>
        <w:t>,</w:t>
      </w:r>
    </w:p>
    <w:p w:rsidR="00843E2F" w:rsidRDefault="00184C36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color w:val="231F20"/>
          <w:sz w:val="19"/>
        </w:rPr>
      </w:pPr>
      <w:r w:rsidRPr="00843E2F">
        <w:rPr>
          <w:color w:val="231F20"/>
          <w:sz w:val="19"/>
        </w:rPr>
        <w:t xml:space="preserve">cost (least expensive to most expensive), or </w:t>
      </w:r>
      <w:r w:rsidR="00843E2F">
        <w:rPr>
          <w:color w:val="231F20"/>
          <w:sz w:val="19"/>
        </w:rPr>
        <w:t xml:space="preserve">by </w:t>
      </w:r>
    </w:p>
    <w:p w:rsidR="00E868AF" w:rsidRPr="00843E2F" w:rsidRDefault="00184C36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color w:val="231F20"/>
          <w:sz w:val="19"/>
        </w:rPr>
      </w:pPr>
      <w:proofErr w:type="gramStart"/>
      <w:r w:rsidRPr="00843E2F">
        <w:rPr>
          <w:color w:val="231F20"/>
          <w:sz w:val="19"/>
        </w:rPr>
        <w:t>weight</w:t>
      </w:r>
      <w:proofErr w:type="gramEnd"/>
      <w:r w:rsidRPr="00843E2F">
        <w:rPr>
          <w:color w:val="231F20"/>
          <w:sz w:val="19"/>
        </w:rPr>
        <w:t xml:space="preserve"> (heaviest to lightest).</w:t>
      </w:r>
    </w:p>
    <w:p w:rsidR="00843E2F" w:rsidRPr="00843E2F" w:rsidRDefault="00184C36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b/>
          <w:sz w:val="19"/>
        </w:rPr>
      </w:pPr>
      <w:r>
        <w:rPr>
          <w:b/>
          <w:color w:val="231F20"/>
          <w:sz w:val="19"/>
        </w:rPr>
        <w:t>Measuring</w:t>
      </w:r>
    </w:p>
    <w:p w:rsidR="00843E2F" w:rsidRDefault="00184C36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r w:rsidRPr="00843E2F">
        <w:rPr>
          <w:color w:val="231F20"/>
          <w:sz w:val="19"/>
        </w:rPr>
        <w:t>Explore</w:t>
      </w:r>
      <w:r w:rsidRPr="00843E2F">
        <w:rPr>
          <w:color w:val="231F20"/>
          <w:spacing w:val="-31"/>
          <w:sz w:val="19"/>
        </w:rPr>
        <w:t xml:space="preserve"> </w:t>
      </w:r>
      <w:r w:rsidRPr="00843E2F">
        <w:rPr>
          <w:color w:val="231F20"/>
          <w:sz w:val="19"/>
        </w:rPr>
        <w:t>ways</w:t>
      </w:r>
      <w:r w:rsidRPr="00843E2F">
        <w:rPr>
          <w:color w:val="231F20"/>
          <w:spacing w:val="-31"/>
          <w:sz w:val="19"/>
        </w:rPr>
        <w:t xml:space="preserve"> </w:t>
      </w:r>
      <w:r w:rsidRPr="00843E2F">
        <w:rPr>
          <w:color w:val="231F20"/>
          <w:sz w:val="19"/>
        </w:rPr>
        <w:t>of</w:t>
      </w:r>
      <w:r w:rsidRPr="00843E2F">
        <w:rPr>
          <w:color w:val="231F20"/>
          <w:spacing w:val="-31"/>
          <w:sz w:val="19"/>
        </w:rPr>
        <w:t xml:space="preserve"> </w:t>
      </w:r>
      <w:r w:rsidRPr="00843E2F">
        <w:rPr>
          <w:color w:val="231F20"/>
          <w:sz w:val="19"/>
        </w:rPr>
        <w:t>measuring</w:t>
      </w:r>
      <w:r w:rsidRPr="00843E2F">
        <w:rPr>
          <w:color w:val="231F20"/>
          <w:spacing w:val="-31"/>
          <w:sz w:val="19"/>
        </w:rPr>
        <w:t xml:space="preserve"> </w:t>
      </w:r>
      <w:r w:rsidRPr="00843E2F">
        <w:rPr>
          <w:color w:val="231F20"/>
          <w:sz w:val="19"/>
        </w:rPr>
        <w:t>using</w:t>
      </w:r>
      <w:r w:rsidRPr="00843E2F">
        <w:rPr>
          <w:color w:val="231F20"/>
          <w:spacing w:val="-31"/>
          <w:sz w:val="19"/>
        </w:rPr>
        <w:t xml:space="preserve"> </w:t>
      </w:r>
      <w:r w:rsidRPr="00843E2F">
        <w:rPr>
          <w:color w:val="231F20"/>
          <w:sz w:val="19"/>
        </w:rPr>
        <w:t>sticks,</w:t>
      </w:r>
      <w:r w:rsidRPr="00843E2F">
        <w:rPr>
          <w:color w:val="231F20"/>
          <w:spacing w:val="-31"/>
          <w:sz w:val="19"/>
        </w:rPr>
        <w:t xml:space="preserve"> </w:t>
      </w:r>
      <w:r w:rsidRPr="00843E2F">
        <w:rPr>
          <w:color w:val="231F20"/>
          <w:sz w:val="19"/>
        </w:rPr>
        <w:t>footprints or hand</w:t>
      </w:r>
      <w:r w:rsidRPr="00843E2F">
        <w:rPr>
          <w:color w:val="231F20"/>
          <w:spacing w:val="-43"/>
          <w:sz w:val="19"/>
        </w:rPr>
        <w:t xml:space="preserve"> </w:t>
      </w:r>
      <w:r w:rsidR="00843E2F">
        <w:rPr>
          <w:color w:val="231F20"/>
          <w:sz w:val="19"/>
        </w:rPr>
        <w:t>lengths.</w:t>
      </w:r>
    </w:p>
    <w:p w:rsidR="00843E2F" w:rsidRDefault="00184C36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r w:rsidRPr="00843E2F">
        <w:rPr>
          <w:color w:val="231F20"/>
          <w:sz w:val="19"/>
        </w:rPr>
        <w:t>Measure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the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height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of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people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in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your</w:t>
      </w:r>
      <w:r w:rsidRPr="00843E2F">
        <w:rPr>
          <w:color w:val="231F20"/>
          <w:spacing w:val="-26"/>
          <w:sz w:val="19"/>
        </w:rPr>
        <w:t xml:space="preserve"> </w:t>
      </w:r>
      <w:r w:rsidRPr="00843E2F">
        <w:rPr>
          <w:color w:val="231F20"/>
          <w:sz w:val="19"/>
        </w:rPr>
        <w:t>family, comparing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who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is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the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tallest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to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the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shortest</w:t>
      </w:r>
      <w:r w:rsidR="00843E2F">
        <w:rPr>
          <w:color w:val="231F20"/>
          <w:sz w:val="19"/>
        </w:rPr>
        <w:t>.</w:t>
      </w:r>
    </w:p>
    <w:p w:rsidR="00E868AF" w:rsidRPr="00843E2F" w:rsidRDefault="00184C36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b/>
          <w:sz w:val="19"/>
        </w:rPr>
      </w:pPr>
      <w:r w:rsidRPr="00843E2F">
        <w:rPr>
          <w:color w:val="231F20"/>
          <w:sz w:val="19"/>
        </w:rPr>
        <w:t>Provide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different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sized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cups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in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the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bathtub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to</w:t>
      </w:r>
      <w:r w:rsidRPr="00843E2F">
        <w:rPr>
          <w:color w:val="231F20"/>
          <w:spacing w:val="-21"/>
          <w:sz w:val="19"/>
        </w:rPr>
        <w:t xml:space="preserve"> </w:t>
      </w:r>
      <w:r w:rsidRPr="00843E2F">
        <w:rPr>
          <w:color w:val="231F20"/>
          <w:sz w:val="19"/>
        </w:rPr>
        <w:t>fill and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empty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and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talk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about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how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many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little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cups</w:t>
      </w:r>
      <w:r w:rsidRPr="00843E2F">
        <w:rPr>
          <w:color w:val="231F20"/>
          <w:spacing w:val="-14"/>
          <w:sz w:val="19"/>
        </w:rPr>
        <w:t xml:space="preserve"> </w:t>
      </w:r>
      <w:r w:rsidRPr="00843E2F">
        <w:rPr>
          <w:color w:val="231F20"/>
          <w:sz w:val="19"/>
        </w:rPr>
        <w:t>of water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you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need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to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fill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the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big</w:t>
      </w:r>
      <w:r w:rsidRPr="00843E2F">
        <w:rPr>
          <w:color w:val="231F20"/>
          <w:spacing w:val="-23"/>
          <w:sz w:val="19"/>
        </w:rPr>
        <w:t xml:space="preserve"> </w:t>
      </w:r>
      <w:r w:rsidRPr="00843E2F">
        <w:rPr>
          <w:color w:val="231F20"/>
          <w:sz w:val="19"/>
        </w:rPr>
        <w:t>cup.</w:t>
      </w:r>
    </w:p>
    <w:p w:rsidR="00E868AF" w:rsidRDefault="00184C36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b/>
          <w:sz w:val="19"/>
        </w:rPr>
      </w:pPr>
      <w:r>
        <w:rPr>
          <w:b/>
          <w:color w:val="231F20"/>
          <w:sz w:val="19"/>
        </w:rPr>
        <w:t>Counting</w:t>
      </w:r>
    </w:p>
    <w:p w:rsidR="00E868AF" w:rsidRDefault="00184C36">
      <w:pPr>
        <w:pStyle w:val="BodyText"/>
        <w:spacing w:line="256" w:lineRule="auto"/>
        <w:ind w:left="648" w:right="986"/>
      </w:pPr>
      <w:r>
        <w:rPr>
          <w:color w:val="231F20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for </w:t>
      </w:r>
      <w:proofErr w:type="spellStart"/>
      <w:r>
        <w:rPr>
          <w:color w:val="231F20"/>
        </w:rPr>
        <w:t>practising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counting from 6 or </w:t>
      </w:r>
      <w:r>
        <w:rPr>
          <w:color w:val="231F20"/>
          <w:spacing w:val="-4"/>
        </w:rPr>
        <w:t xml:space="preserve">10) </w:t>
      </w:r>
      <w:r>
        <w:rPr>
          <w:color w:val="231F20"/>
        </w:rPr>
        <w:t>or asking your child to count forwards 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backwards.</w:t>
      </w:r>
    </w:p>
    <w:p w:rsidR="00E868AF" w:rsidRDefault="00184C36">
      <w:pPr>
        <w:pStyle w:val="BodyText"/>
        <w:spacing w:before="114" w:line="256" w:lineRule="auto"/>
        <w:ind w:left="308" w:right="505"/>
      </w:pPr>
      <w:r>
        <w:rPr>
          <w:color w:val="231F20"/>
        </w:rPr>
        <w:t xml:space="preserve">The Victorian Early </w:t>
      </w:r>
      <w:r>
        <w:rPr>
          <w:color w:val="231F20"/>
          <w:spacing w:val="-5"/>
        </w:rPr>
        <w:t xml:space="preserve">Years </w:t>
      </w:r>
      <w:r>
        <w:rPr>
          <w:color w:val="231F20"/>
        </w:rPr>
        <w:t>Learning and Development Framework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(VEYLDF)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 guide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childhood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professionals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 families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birth.</w:t>
      </w:r>
    </w:p>
    <w:p w:rsidR="00E868AF" w:rsidRDefault="00184C36">
      <w:pPr>
        <w:pStyle w:val="BodyText"/>
        <w:spacing w:before="114" w:line="256" w:lineRule="auto"/>
        <w:ind w:left="308" w:right="505"/>
      </w:pPr>
      <w:r>
        <w:rPr>
          <w:color w:val="231F20"/>
        </w:rPr>
        <w:t xml:space="preserve">The maths experiences presented here align with the VEYLDF. For further information go to: </w:t>
      </w:r>
      <w:hyperlink r:id="rId12">
        <w:r>
          <w:rPr>
            <w:color w:val="231F20"/>
            <w:w w:val="95"/>
          </w:rPr>
          <w:t>http://www.education.vic.gov.au/Documents/childhood/</w:t>
        </w:r>
      </w:hyperlink>
      <w:r>
        <w:rPr>
          <w:color w:val="231F20"/>
          <w:w w:val="95"/>
        </w:rPr>
        <w:t xml:space="preserve"> </w:t>
      </w:r>
      <w:r>
        <w:rPr>
          <w:color w:val="231F20"/>
        </w:rPr>
        <w:t>providers/</w:t>
      </w:r>
      <w:proofErr w:type="spellStart"/>
      <w:r>
        <w:rPr>
          <w:color w:val="231F20"/>
        </w:rPr>
        <w:t>edcare</w:t>
      </w:r>
      <w:proofErr w:type="spellEnd"/>
      <w:r>
        <w:rPr>
          <w:color w:val="231F20"/>
        </w:rPr>
        <w:t>/veyldframework.pdf</w:t>
      </w:r>
    </w:p>
    <w:p w:rsidR="00E868AF" w:rsidRDefault="00E868AF">
      <w:pPr>
        <w:spacing w:line="256" w:lineRule="auto"/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919" w:space="40"/>
            <w:col w:w="5951"/>
          </w:cols>
        </w:sectPr>
      </w:pPr>
    </w:p>
    <w:p w:rsidR="00E868AF" w:rsidRDefault="00843E2F">
      <w:pPr>
        <w:pStyle w:val="BodyText"/>
        <w:spacing w:before="0"/>
        <w:ind w:left="9892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263525</wp:posOffset>
                </wp:positionV>
                <wp:extent cx="4874895" cy="1036955"/>
                <wp:effectExtent l="8890" t="635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1.45pt;margin-top:20.75pt;width:383.85pt;height:81.65pt;z-index:112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">
                <v:rect id="Rectangle 10" o:spid="_x0000_s1027" style="position:absolute;left:5315;top:1679;width:659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4fcQA&#10;AADaAAAADwAAAGRycy9kb3ducmV2LnhtbESPQWsCMRSE74L/IbxCL6VmtbDYrVFEsO1BKGovvT02&#10;r5ulm5clibtrf70RBI/DzHzDLFaDbURHPtSOFUwnGQji0umaKwXfx+3zHESIyBobx6TgTAFWy/Fo&#10;gYV2Pe+pO8RKJAiHAhWYGNtCylAashgmriVO3q/zFmOSvpLaY5/gtpGzLMulxZrTgsGWNobKv8PJ&#10;Kshf/t8/pid/fsKvWW5+XOi7aqfU48OwfgMRaYj38K39qRW8wvVKu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OH3EAAAA2gAAAA8AAAAAAAAAAAAAAAAAmAIAAGRycy9k&#10;b3ducmV2LnhtbFBLBQYAAAAABAAEAPUAAACJAw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QIMUA&#10;AADbAAAADwAAAGRycy9kb3ducmV2LnhtbESPQWvCQBCF70L/wzIFL6IbW5Aa3UgtFVp6MvXibciO&#10;SZrsbJpdNf77zqHgbYb35r1v1pvBtepCfag9G5jPElDEhbc1lwYO37vpC6gQkS22nsnAjQJssofR&#10;GlPrr7ynSx5LJSEcUjRQxdilWoeiIodh5jti0U6+dxhl7Utte7xKuGv1U5IstMOapaHCjt4qKpr8&#10;7Ax8Nt3xfflVl8+/P9vbxOHZtYuJMePH4XUFKtIQ7+b/6w8r+EIv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1AgxQAAANsAAAAPAAAAAAAAAAAAAAAAAJgCAABkcnMv&#10;ZG93bnJldi54bWxQSwUGAAAAAAQABAD1AAAAigM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954405" cy="509905"/>
                <wp:effectExtent l="6985" t="317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509905"/>
                          <a:chOff x="0" y="0"/>
                          <a:chExt cx="1503" cy="8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5.15pt;height:40.15pt;mso-position-horizontal-relative:char;mso-position-vertical-relative:line" coordsize="1503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">
                <v:rect id="Rectangle 7" o:spid="_x0000_s1027" style="position:absolute;left:1020;top:170;width:48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Picture 6" o:spid="_x0000_s1028" type="#_x0000_t75" style="position:absolute;left:758;top:248;width:373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RNPBAAAA2gAAAA8AAABkcnMvZG93bnJldi54bWxEj92KwjAUhO8XfIdwBO/WRBGValpEEPRi&#10;L7b6AIfm9Mc2J6WJWt9+s7Cwl8PMfMPss9F24kmDbxxrWMwVCOLCmYYrDbfr6XMLwgdkg51j0vAm&#10;D1k6+dhjYtyLv+mZh0pECPsENdQh9ImUvqjJop+7njh6pRsshiiHSpoBXxFuO7lUai0tNhwXauzp&#10;WFPR5g+rodoSqy+1uT+OrbmU+aot18VN69l0POxABBrDf/ivfTYaVvB7Jd4Am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vRNPBAAAA2gAAAA8AAAAAAAAAAAAAAAAAnwIA&#10;AGRycy9kb3ducmV2LnhtbFBLBQYAAAAABAAEAPcAAACNAwAAAAA=&#10;">
                  <v:imagedata r:id="rId16" o:title=""/>
                </v:shape>
                <v:shape id="Picture 5" o:spid="_x0000_s1029" type="#_x0000_t75" style="position:absolute;left:1161;top:228;width:25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Vb7CAAAA2gAAAA8AAABkcnMvZG93bnJldi54bWxEj19rwjAUxd8Fv0O4wl5E0w22SjWKyMSy&#10;PVnF50tzbYvNTU2idt9+GQx8PJw/P85i1ZtW3Mn5xrKC12kCgri0uuFKwfGwncxA+ICssbVMCn7I&#10;w2o5HCww0/bBe7oXoRJxhH2GCuoQukxKX9Zk0E9tRxy9s3UGQ5SuktrhI46bVr4lyYc02HAk1NjR&#10;pqbyUtxM5I536bVP81NY7z6Pl9ylX/r0rdTLqF/PQQTqwzP83861gnf4uxJv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KVW+wgAAANoAAAAPAAAAAAAAAAAAAAAAAJ8C&#10;AABkcnMvZG93bnJldi54bWxQSwUGAAAAAAQABAD3AAAAjgMAAAAA&#10;">
                  <v:imagedata r:id="rId17" o:title=""/>
                </v:shape>
                <v:shape id="AutoShape 4" o:spid="_x0000_s1030" style="position:absolute;width:748;height:803;visibility:visible;mso-wrap-style:square;v-text-anchor:top" coordsize="74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MB8QA&#10;AADaAAAADwAAAGRycy9kb3ducmV2LnhtbESPzWrCQBSF94W+w3AL7uqkgUaJjtIWpFmEoLbg9pK5&#10;TVIzd0JmTOLbdwqCy8P5+Tjr7WRaMVDvGssKXuYRCOLS6oYrBd9fu+clCOeRNbaWScGVHGw3jw9r&#10;TLUd+UDD0VcijLBLUUHtfZdK6cqaDLq57YiD92N7gz7IvpK6xzGMm1bGUZRIgw0HQo0dfdRUno8X&#10;EyB7uzgtz/lnPhTFIvmNs9fqPVNq9jS9rUB4mvw9fGtnWkEC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DAfEAAAA2gAAAA8AAAAAAAAAAAAAAAAAmAIAAGRycy9k&#10;b3ducmV2LnhtbFBLBQYAAAAABAAEAPUAAACJAw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24jCAAAA2gAAAA8AAABkcnMvZG93bnJldi54bWxEj0FrwkAUhO9C/8PyCt50owUTo6uIpaDH&#10;xoLXZ/aZRLNvQ3abRH99t1DocZiZb5j1djC16Kh1lWUFs2kEgji3uuJCwdfpY5KAcB5ZY22ZFDzI&#10;wXbzMlpjqm3Pn9RlvhABwi5FBaX3TSqly0sy6Ka2IQ7e1bYGfZBtIXWLfYCbWs6jaCENVhwWSmxo&#10;X1J+z76NgtNh95bI4znWNxv3WX15Lt+7p1Lj12G3AuFp8P/hv/ZBK4jh90q4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duIwgAAANo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sectPr w:rsidR="00E868AF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FA"/>
    <w:multiLevelType w:val="hybridMultilevel"/>
    <w:tmpl w:val="85F46F58"/>
    <w:lvl w:ilvl="0" w:tplc="78BA1164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A4969F9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D4B4B9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037E49C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EF2616E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7F86E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36F23F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54D2F0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E3EEACA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</w:abstractNum>
  <w:abstractNum w:abstractNumId="1">
    <w:nsid w:val="27F06F14"/>
    <w:multiLevelType w:val="hybridMultilevel"/>
    <w:tmpl w:val="4146902C"/>
    <w:lvl w:ilvl="0" w:tplc="D3D2C11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6D21"/>
    <w:multiLevelType w:val="hybridMultilevel"/>
    <w:tmpl w:val="8EDCF3E4"/>
    <w:lvl w:ilvl="0" w:tplc="FC8C0C70">
      <w:start w:val="1"/>
      <w:numFmt w:val="bullet"/>
      <w:lvlText w:val="•"/>
      <w:lvlJc w:val="left"/>
      <w:pPr>
        <w:ind w:left="668" w:hanging="360"/>
      </w:pPr>
      <w:rPr>
        <w:rFonts w:ascii="Lucida Sans" w:eastAsia="Lucida Sans" w:hAnsi="Lucida Sans" w:cs="Lucida Sans" w:hint="default"/>
        <w:color w:val="231F20"/>
        <w:w w:val="64"/>
        <w:sz w:val="19"/>
        <w:szCs w:val="19"/>
      </w:rPr>
    </w:lvl>
    <w:lvl w:ilvl="1" w:tplc="9014DAD2">
      <w:start w:val="1"/>
      <w:numFmt w:val="bullet"/>
      <w:lvlText w:val="o"/>
      <w:lvlJc w:val="left"/>
      <w:pPr>
        <w:ind w:left="834" w:hanging="205"/>
      </w:pPr>
      <w:rPr>
        <w:rFonts w:ascii="Lucida Sans" w:eastAsia="Lucida Sans" w:hAnsi="Lucida Sans" w:cs="Lucida Sans" w:hint="default"/>
        <w:color w:val="231F20"/>
        <w:w w:val="96"/>
        <w:sz w:val="19"/>
        <w:szCs w:val="19"/>
      </w:rPr>
    </w:lvl>
    <w:lvl w:ilvl="2" w:tplc="4DD2D49A">
      <w:start w:val="1"/>
      <w:numFmt w:val="bullet"/>
      <w:lvlText w:val="•"/>
      <w:lvlJc w:val="left"/>
      <w:pPr>
        <w:ind w:left="1407" w:hanging="205"/>
      </w:pPr>
      <w:rPr>
        <w:rFonts w:hint="default"/>
      </w:rPr>
    </w:lvl>
    <w:lvl w:ilvl="3" w:tplc="A0DE074A">
      <w:start w:val="1"/>
      <w:numFmt w:val="bullet"/>
      <w:lvlText w:val="•"/>
      <w:lvlJc w:val="left"/>
      <w:pPr>
        <w:ind w:left="1974" w:hanging="205"/>
      </w:pPr>
      <w:rPr>
        <w:rFonts w:hint="default"/>
      </w:rPr>
    </w:lvl>
    <w:lvl w:ilvl="4" w:tplc="FFDC2E12">
      <w:start w:val="1"/>
      <w:numFmt w:val="bullet"/>
      <w:lvlText w:val="•"/>
      <w:lvlJc w:val="left"/>
      <w:pPr>
        <w:ind w:left="2542" w:hanging="205"/>
      </w:pPr>
      <w:rPr>
        <w:rFonts w:hint="default"/>
      </w:rPr>
    </w:lvl>
    <w:lvl w:ilvl="5" w:tplc="BE728E62">
      <w:start w:val="1"/>
      <w:numFmt w:val="bullet"/>
      <w:lvlText w:val="•"/>
      <w:lvlJc w:val="left"/>
      <w:pPr>
        <w:ind w:left="3109" w:hanging="205"/>
      </w:pPr>
      <w:rPr>
        <w:rFonts w:hint="default"/>
      </w:rPr>
    </w:lvl>
    <w:lvl w:ilvl="6" w:tplc="B2AE2E82">
      <w:start w:val="1"/>
      <w:numFmt w:val="bullet"/>
      <w:lvlText w:val="•"/>
      <w:lvlJc w:val="left"/>
      <w:pPr>
        <w:ind w:left="3677" w:hanging="205"/>
      </w:pPr>
      <w:rPr>
        <w:rFonts w:hint="default"/>
      </w:rPr>
    </w:lvl>
    <w:lvl w:ilvl="7" w:tplc="76D6611A">
      <w:start w:val="1"/>
      <w:numFmt w:val="bullet"/>
      <w:lvlText w:val="•"/>
      <w:lvlJc w:val="left"/>
      <w:pPr>
        <w:ind w:left="4244" w:hanging="205"/>
      </w:pPr>
      <w:rPr>
        <w:rFonts w:hint="default"/>
      </w:rPr>
    </w:lvl>
    <w:lvl w:ilvl="8" w:tplc="8CA4EA10">
      <w:start w:val="1"/>
      <w:numFmt w:val="bullet"/>
      <w:lvlText w:val="•"/>
      <w:lvlJc w:val="left"/>
      <w:pPr>
        <w:ind w:left="4812" w:hanging="205"/>
      </w:pPr>
      <w:rPr>
        <w:rFonts w:hint="default"/>
      </w:rPr>
    </w:lvl>
  </w:abstractNum>
  <w:abstractNum w:abstractNumId="3">
    <w:nsid w:val="3B695F8B"/>
    <w:multiLevelType w:val="hybridMultilevel"/>
    <w:tmpl w:val="34A871CA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C0AC191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 w:tplc="75A6D67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743C9D6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15836D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F89AC73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3088C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26CEEF9A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650C027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</w:abstractNum>
  <w:abstractNum w:abstractNumId="4">
    <w:nsid w:val="62EE194C"/>
    <w:multiLevelType w:val="hybridMultilevel"/>
    <w:tmpl w:val="D150844A"/>
    <w:lvl w:ilvl="0" w:tplc="0C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34425A6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C1ED7C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FD7C08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B12A148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327C398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E98DC9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643CB01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8" w:tplc="0E6A33C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AF"/>
    <w:rsid w:val="0005539A"/>
    <w:rsid w:val="00184C36"/>
    <w:rsid w:val="00591DF1"/>
    <w:rsid w:val="005E1A62"/>
    <w:rsid w:val="00843E2F"/>
    <w:rsid w:val="0088495E"/>
    <w:rsid w:val="00B21605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childhood/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10956-756C-45E6-9719-C884326D4BA8}"/>
</file>

<file path=customXml/itemProps2.xml><?xml version="1.0" encoding="utf-8"?>
<ds:datastoreItem xmlns:ds="http://schemas.openxmlformats.org/officeDocument/2006/customXml" ds:itemID="{9F279CA4-E15F-44BF-B104-F69B3BDD8210}"/>
</file>

<file path=customXml/itemProps3.xml><?xml version="1.0" encoding="utf-8"?>
<ds:datastoreItem xmlns:ds="http://schemas.openxmlformats.org/officeDocument/2006/customXml" ds:itemID="{A18571B2-8A61-4633-A349-666073A67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Mccabe, Carolyn S1</dc:creator>
  <cp:lastModifiedBy>Mccabe, Carolyn S1</cp:lastModifiedBy>
  <cp:revision>2</cp:revision>
  <dcterms:created xsi:type="dcterms:W3CDTF">2016-09-08T01:37:00Z</dcterms:created>
  <dcterms:modified xsi:type="dcterms:W3CDTF">2016-09-08T01:37:00Z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