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466D" w14:textId="574DA1CF" w:rsidR="00775764" w:rsidRPr="00775764" w:rsidRDefault="00C30878" w:rsidP="00775764">
      <w:pPr>
        <w:pStyle w:val="Heading1"/>
        <w:jc w:val="center"/>
        <w:rPr>
          <w:lang w:val="en-AU"/>
        </w:rPr>
      </w:pPr>
      <w:r>
        <w:rPr>
          <w:rFonts w:ascii="Times New Roman" w:hAnsi="Times New Roman" w:cs="Times New Roman"/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714DDB" wp14:editId="18207A64">
                <wp:simplePos x="0" y="0"/>
                <wp:positionH relativeFrom="column">
                  <wp:posOffset>5734050</wp:posOffset>
                </wp:positionH>
                <wp:positionV relativeFrom="paragraph">
                  <wp:posOffset>-87630</wp:posOffset>
                </wp:positionV>
                <wp:extent cx="770890" cy="246380"/>
                <wp:effectExtent l="0" t="0" r="0" b="12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C598" w14:textId="77777777" w:rsidR="00C30878" w:rsidRDefault="00C30878" w:rsidP="00C30878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v. 02/2018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4DD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51.5pt;margin-top:-6.9pt;width:60.7pt;height:1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DHIA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" stroked="f">
                <v:textbox>
                  <w:txbxContent>
                    <w:p w14:paraId="0AC4C598" w14:textId="77777777" w:rsidR="00C30878" w:rsidRDefault="00C30878" w:rsidP="00C30878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v. 02/2018</w:t>
                      </w:r>
                    </w:p>
                  </w:txbxContent>
                </v:textbox>
              </v:shape>
            </w:pict>
          </mc:Fallback>
        </mc:AlternateContent>
      </w:r>
      <w:r w:rsidR="00775764" w:rsidRPr="00775764">
        <w:rPr>
          <w:lang w:val="en-AU"/>
        </w:rPr>
        <w:t>VICTORIAN SWPBS EXPRESSION OF INTEREST</w:t>
      </w:r>
    </w:p>
    <w:p w14:paraId="15AD4808" w14:textId="421FC176" w:rsidR="00775764" w:rsidRDefault="00DA7029" w:rsidP="00DA7029">
      <w:pPr>
        <w:pStyle w:val="Intro"/>
      </w:pPr>
      <w:r>
        <w:t>To express an interest in joining the 2018 Victorian SWPBS initiative, p</w:t>
      </w:r>
      <w:r w:rsidR="00775764">
        <w:t xml:space="preserve">lease </w:t>
      </w:r>
      <w:r>
        <w:t>provide the information below</w:t>
      </w:r>
      <w:r w:rsidR="00775764">
        <w:t xml:space="preserve"> and return to </w:t>
      </w:r>
      <w:hyperlink r:id="rId11" w:history="1">
        <w:r w:rsidRPr="00003A76">
          <w:rPr>
            <w:rStyle w:val="Hyperlink"/>
          </w:rPr>
          <w:t>positive.behaviour@edumail.vic.gov.au</w:t>
        </w:r>
      </w:hyperlink>
      <w:r>
        <w:t xml:space="preserve">. </w:t>
      </w:r>
    </w:p>
    <w:tbl>
      <w:tblPr>
        <w:tblStyle w:val="TableGrid"/>
        <w:tblW w:w="10366" w:type="dxa"/>
        <w:tblLook w:val="0480" w:firstRow="0" w:lastRow="0" w:firstColumn="1" w:lastColumn="0" w:noHBand="0" w:noVBand="1"/>
      </w:tblPr>
      <w:tblGrid>
        <w:gridCol w:w="2830"/>
        <w:gridCol w:w="2837"/>
        <w:gridCol w:w="236"/>
        <w:gridCol w:w="1748"/>
        <w:gridCol w:w="2693"/>
        <w:gridCol w:w="22"/>
      </w:tblGrid>
      <w:tr w:rsidR="00575E68" w:rsidRPr="00575E68" w14:paraId="03EC2092" w14:textId="77777777" w:rsidTr="009772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2EC5E622" w14:textId="62EF6C52" w:rsidR="00775764" w:rsidRPr="00575E68" w:rsidRDefault="00775764" w:rsidP="0029713A">
            <w:pP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School Name</w:t>
            </w:r>
          </w:p>
        </w:tc>
        <w:sdt>
          <w:sdtPr>
            <w:alias w:val="School Name"/>
            <w:tag w:val="School Name"/>
            <w:id w:val="-237179718"/>
            <w:lock w:val="sdtLocked"/>
            <w:placeholder>
              <w:docPart w:val="9682F42A51F94AFBA2CA78E6A1C6FE82"/>
            </w:placeholder>
            <w:showingPlcHdr/>
            <w:text/>
          </w:sdtPr>
          <w:sdtEndPr/>
          <w:sdtContent>
            <w:tc>
              <w:tcPr>
                <w:tcW w:w="753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91A6045" w14:textId="225DF48B" w:rsidR="00775764" w:rsidRPr="00575E68" w:rsidRDefault="0057089A" w:rsidP="0029713A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75E68">
                  <w:rPr>
                    <w:rStyle w:val="PlaceholderText"/>
                    <w:color w:val="auto"/>
                  </w:rPr>
                  <w:t xml:space="preserve"> </w:t>
                </w:r>
                <w:r w:rsidR="0029713A" w:rsidRPr="00575E68">
                  <w:rPr>
                    <w:rStyle w:val="PlaceholderText"/>
                    <w:color w:val="auto"/>
                  </w:rPr>
                  <w:t xml:space="preserve">          </w:t>
                </w:r>
              </w:p>
            </w:tc>
          </w:sdtContent>
        </w:sdt>
      </w:tr>
      <w:tr w:rsidR="00575E68" w:rsidRPr="00575E68" w14:paraId="092B483A" w14:textId="77777777" w:rsidTr="009772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5F3D8E2D" w14:textId="43B5BF6A" w:rsidR="00775764" w:rsidRPr="00575E68" w:rsidRDefault="00775764" w:rsidP="0029713A">
            <w:pP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Principal</w:t>
            </w:r>
          </w:p>
        </w:tc>
        <w:sdt>
          <w:sdtPr>
            <w:alias w:val="Principal"/>
            <w:tag w:val="Principal"/>
            <w:id w:val="69087474"/>
            <w:lock w:val="sdtLocked"/>
            <w:placeholder>
              <w:docPart w:val="C45A94BFEA79443C9ED1CAC252D86C7E"/>
            </w:placeholder>
            <w:showingPlcHdr/>
            <w:text/>
          </w:sdtPr>
          <w:sdtEndPr/>
          <w:sdtContent>
            <w:tc>
              <w:tcPr>
                <w:tcW w:w="753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844A82" w14:textId="708736C0" w:rsidR="00775764" w:rsidRPr="00575E68" w:rsidRDefault="0029713A" w:rsidP="0029713A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75E68">
                  <w:rPr>
                    <w:rStyle w:val="PlaceholderText"/>
                    <w:color w:val="auto"/>
                  </w:rPr>
                  <w:t xml:space="preserve">          </w:t>
                </w:r>
              </w:p>
            </w:tc>
          </w:sdtContent>
        </w:sdt>
      </w:tr>
      <w:tr w:rsidR="00575E68" w:rsidRPr="00575E68" w14:paraId="19AC1D3E" w14:textId="681F3165" w:rsidTr="00977277">
        <w:trPr>
          <w:gridAfter w:val="1"/>
          <w:wAfter w:w="22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7ECE7D41" w14:textId="48969681" w:rsidR="0029713A" w:rsidRPr="00575E68" w:rsidRDefault="0029713A" w:rsidP="0029713A">
            <w:pP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Number of students</w:t>
            </w:r>
          </w:p>
        </w:tc>
        <w:sdt>
          <w:sdtPr>
            <w:alias w:val="NoStudents"/>
            <w:id w:val="-1998259315"/>
            <w:placeholder>
              <w:docPart w:val="665684CCE3294D0A8C48D93F7D043CDD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2A832A7" w14:textId="7D52CABB" w:rsidR="0029713A" w:rsidRPr="00575E68" w:rsidRDefault="0029713A" w:rsidP="0029713A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75E68">
                  <w:rPr>
                    <w:rStyle w:val="PlaceholderText"/>
                    <w:color w:val="auto"/>
                  </w:rPr>
                  <w:t xml:space="preserve">     </w:t>
                </w:r>
              </w:p>
            </w:tc>
          </w:sdtContent>
        </w:sdt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FB6F0B9" w14:textId="77777777" w:rsidR="0029713A" w:rsidRPr="00575E68" w:rsidRDefault="0029713A" w:rsidP="002971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E68" w:rsidRPr="00575E68" w14:paraId="070D53C7" w14:textId="256E4AE6" w:rsidTr="00977277">
        <w:trPr>
          <w:gridAfter w:val="1"/>
          <w:wAfter w:w="22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FFFFFF" w:themeColor="background1"/>
            </w:tcBorders>
            <w:vAlign w:val="bottom"/>
          </w:tcPr>
          <w:p w14:paraId="3E782197" w14:textId="77777777" w:rsidR="0029713A" w:rsidRPr="00575E68" w:rsidRDefault="0029713A" w:rsidP="0029713A">
            <w:pP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 xml:space="preserve">Percentage of students from culturally and linguistically </w:t>
            </w:r>
          </w:p>
          <w:p w14:paraId="762F1389" w14:textId="332C1D98" w:rsidR="0029713A" w:rsidRPr="00575E68" w:rsidRDefault="0029713A" w:rsidP="0029713A">
            <w:pP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diverse backgrounds</w:t>
            </w:r>
          </w:p>
        </w:tc>
        <w:sdt>
          <w:sdtPr>
            <w:alias w:val="CALD"/>
            <w:id w:val="-2086373218"/>
            <w:lock w:val="sdtLocked"/>
            <w:placeholder>
              <w:docPart w:val="BB84CF8D0436446099FE87EB27E3A577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nil"/>
                </w:tcBorders>
                <w:vAlign w:val="bottom"/>
              </w:tcPr>
              <w:p w14:paraId="2365142B" w14:textId="4E72E976" w:rsidR="0029713A" w:rsidRPr="00575E68" w:rsidRDefault="0029713A" w:rsidP="0029713A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75E68">
                  <w:t xml:space="preserve">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F163" w14:textId="362ACF72" w:rsidR="0029713A" w:rsidRPr="00575E68" w:rsidRDefault="0029713A" w:rsidP="002971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D775FB7" w14:textId="60BBA758" w:rsidR="0029713A" w:rsidRPr="00575E68" w:rsidRDefault="0029713A" w:rsidP="0029713A">
            <w:pPr>
              <w:pStyle w:val="Intro"/>
              <w:pBdr>
                <w:top w:val="none" w:sz="0" w:space="0" w:color="auto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5E68">
              <w:rPr>
                <w:color w:val="auto"/>
              </w:rPr>
              <w:t>Percentage of Koorie students</w:t>
            </w:r>
          </w:p>
        </w:tc>
        <w:sdt>
          <w:sdtPr>
            <w:alias w:val="Koorie"/>
            <w:tag w:val="Koorie"/>
            <w:id w:val="696968242"/>
            <w:lock w:val="sdtLocked"/>
            <w:placeholder>
              <w:docPart w:val="787B327EABF845EC9FD64B31CEEF9F1E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bottom"/>
              </w:tcPr>
              <w:p w14:paraId="133C0FF5" w14:textId="314D8A1F" w:rsidR="0029713A" w:rsidRPr="00575E68" w:rsidRDefault="0029713A" w:rsidP="0029713A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75E68">
                  <w:t xml:space="preserve">      </w:t>
                </w:r>
              </w:p>
            </w:tc>
          </w:sdtContent>
        </w:sdt>
      </w:tr>
      <w:tr w:rsidR="00575E68" w:rsidRPr="00575E68" w14:paraId="3D11C82A" w14:textId="0EBC46B3" w:rsidTr="009772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bottom"/>
          </w:tcPr>
          <w:p w14:paraId="18D652F5" w14:textId="7CC72E4E" w:rsidR="00977277" w:rsidRPr="00575E68" w:rsidRDefault="00977277" w:rsidP="0029713A">
            <w:pP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Date</w:t>
            </w:r>
          </w:p>
        </w:tc>
        <w:sdt>
          <w:sdtPr>
            <w:alias w:val="Date"/>
            <w:tag w:val="Date"/>
            <w:id w:val="-1602563689"/>
            <w:lock w:val="sdtLocked"/>
            <w:placeholder>
              <w:docPart w:val="85B55D30C6C5425FA6C6463AF2F5A50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13944D0" w14:textId="134FD805" w:rsidR="00977277" w:rsidRPr="00575E68" w:rsidRDefault="00977277" w:rsidP="0029713A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75E68">
                  <w:rPr>
                    <w:rStyle w:val="PlaceholderText"/>
                    <w:rFonts w:cstheme="minorHAnsi"/>
                    <w:color w:val="auto"/>
                  </w:rPr>
                  <w:t>Click to enter a date</w:t>
                </w:r>
                <w:r w:rsidRPr="00575E6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4699" w:type="dxa"/>
            <w:gridSpan w:val="4"/>
            <w:tcBorders>
              <w:top w:val="nil"/>
              <w:left w:val="nil"/>
              <w:bottom w:val="single" w:sz="4" w:space="0" w:color="FFFFFF" w:themeColor="background1"/>
            </w:tcBorders>
            <w:vAlign w:val="bottom"/>
          </w:tcPr>
          <w:p w14:paraId="67F0F001" w14:textId="77777777" w:rsidR="00977277" w:rsidRPr="00575E68" w:rsidRDefault="00977277" w:rsidP="009772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38BC9C" w14:textId="77777777" w:rsidR="00775764" w:rsidRDefault="00775764" w:rsidP="00775764"/>
    <w:p w14:paraId="11A8A635" w14:textId="7D34FB92" w:rsidR="00775764" w:rsidRDefault="00775764" w:rsidP="00DA7029">
      <w:r>
        <w:t>Briefly outline what you hope to achieve by implementing SWPBS at your school</w:t>
      </w:r>
      <w:r w:rsidR="00575E68">
        <w:t>.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A7029" w14:paraId="65695FC3" w14:textId="77777777" w:rsidTr="0029713A">
        <w:trPr>
          <w:trHeight w:val="2438"/>
        </w:trPr>
        <w:sdt>
          <w:sdtPr>
            <w:alias w:val="Q1"/>
            <w:tag w:val="Q1"/>
            <w:id w:val="282626992"/>
            <w:lock w:val="sdtLocked"/>
            <w:placeholder>
              <w:docPart w:val="91085AEAED1C4CEF9BCC943C8D7F8A70"/>
            </w:placeholder>
            <w:showingPlcHdr/>
            <w15:color w:val="DDDDDD"/>
            <w:text w:multiLine="1"/>
          </w:sdtPr>
          <w:sdtEndPr/>
          <w:sdtContent>
            <w:tc>
              <w:tcPr>
                <w:tcW w:w="10201" w:type="dxa"/>
              </w:tcPr>
              <w:p w14:paraId="0CF9C78F" w14:textId="0FB910B2" w:rsidR="00DA7029" w:rsidRDefault="00EF339A" w:rsidP="00EF339A">
                <w:pPr>
                  <w:shd w:val="clear" w:color="auto" w:fill="FFFFFF" w:themeFill="background1"/>
                </w:pPr>
                <w:r>
                  <w:rPr>
                    <w:rStyle w:val="PlaceholderText"/>
                  </w:rPr>
                  <w:t>Click to enter your response</w:t>
                </w:r>
              </w:p>
            </w:tc>
          </w:sdtContent>
        </w:sdt>
      </w:tr>
    </w:tbl>
    <w:p w14:paraId="68233ABA" w14:textId="77777777" w:rsidR="00DA7029" w:rsidRDefault="00DA7029" w:rsidP="00DA7029"/>
    <w:p w14:paraId="00019C81" w14:textId="3F1CB813" w:rsidR="00775764" w:rsidRDefault="00775764" w:rsidP="00DA7029">
      <w:r>
        <w:t>Do you have a goal in your AIP / Strategic Plan that would be supported by SWPBS</w:t>
      </w:r>
      <w:r w:rsidR="00001F2A">
        <w:t>?</w:t>
      </w:r>
      <w:r>
        <w:t xml:space="preserve"> Please outline.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A7029" w14:paraId="55A05A49" w14:textId="77777777" w:rsidTr="0029713A">
        <w:trPr>
          <w:trHeight w:val="2835"/>
        </w:trPr>
        <w:sdt>
          <w:sdtPr>
            <w:alias w:val="Q2"/>
            <w:tag w:val="Q2"/>
            <w:id w:val="-1538271485"/>
            <w:lock w:val="sdtLocked"/>
            <w:placeholder>
              <w:docPart w:val="DF97E741AD9A491DA6BD9619B5AAD29C"/>
            </w:placeholder>
            <w:showingPlcHdr/>
            <w:text w:multiLine="1"/>
          </w:sdtPr>
          <w:sdtEndPr/>
          <w:sdtContent>
            <w:tc>
              <w:tcPr>
                <w:tcW w:w="10201" w:type="dxa"/>
              </w:tcPr>
              <w:p w14:paraId="33F192FA" w14:textId="2BF042F3" w:rsidR="00DA7029" w:rsidRDefault="00EF339A" w:rsidP="00EF339A">
                <w:r>
                  <w:rPr>
                    <w:rStyle w:val="PlaceholderText"/>
                  </w:rPr>
                  <w:t>Click to enter your response</w:t>
                </w:r>
              </w:p>
            </w:tc>
          </w:sdtContent>
        </w:sdt>
      </w:tr>
    </w:tbl>
    <w:p w14:paraId="606E78F2" w14:textId="3D87C2D2" w:rsidR="00E72E13" w:rsidRDefault="00E72E13" w:rsidP="00DA7029"/>
    <w:p w14:paraId="1C49C696" w14:textId="77777777" w:rsidR="00E72E13" w:rsidRDefault="00E72E13">
      <w:pPr>
        <w:spacing w:after="0"/>
      </w:pPr>
      <w:r>
        <w:br w:type="page"/>
      </w:r>
    </w:p>
    <w:p w14:paraId="0F1897E4" w14:textId="77777777" w:rsidR="00EF339A" w:rsidRDefault="00EF339A" w:rsidP="00DA7029"/>
    <w:p w14:paraId="0F00B69D" w14:textId="5CCD254E" w:rsidR="00775764" w:rsidRDefault="00775764" w:rsidP="00DA7029">
      <w:r w:rsidRPr="00DA7029">
        <w:t>Are you currently undertaking any other school-wide change</w:t>
      </w:r>
      <w:r>
        <w:t xml:space="preserve"> initiatives?  Please outline.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A7029" w14:paraId="4BEB7978" w14:textId="77777777" w:rsidTr="0029713A">
        <w:trPr>
          <w:trHeight w:val="4535"/>
        </w:trPr>
        <w:sdt>
          <w:sdtPr>
            <w:alias w:val="Q3"/>
            <w:tag w:val="Q3"/>
            <w:id w:val="-1387414431"/>
            <w:lock w:val="sdtLocked"/>
            <w:placeholder>
              <w:docPart w:val="CE4CE3165AB142A2A6DE48254C05F4DB"/>
            </w:placeholder>
            <w:showingPlcHdr/>
            <w:text w:multiLine="1"/>
          </w:sdtPr>
          <w:sdtEndPr/>
          <w:sdtContent>
            <w:tc>
              <w:tcPr>
                <w:tcW w:w="10201" w:type="dxa"/>
              </w:tcPr>
              <w:p w14:paraId="15E6A242" w14:textId="49BBC057" w:rsidR="00DA7029" w:rsidRDefault="003F6F9A" w:rsidP="003F6F9A">
                <w:r>
                  <w:rPr>
                    <w:rStyle w:val="PlaceholderText"/>
                  </w:rPr>
                  <w:t>Click to enter your response</w:t>
                </w:r>
              </w:p>
            </w:tc>
          </w:sdtContent>
        </w:sdt>
      </w:tr>
    </w:tbl>
    <w:p w14:paraId="47DE7654" w14:textId="77777777" w:rsidR="00DA7029" w:rsidRDefault="00DA7029" w:rsidP="00DA7029"/>
    <w:p w14:paraId="4418FFD1" w14:textId="16496EA6" w:rsidR="00775764" w:rsidRDefault="00775764" w:rsidP="00DA7029">
      <w:r>
        <w:t>Briefly outline the school’s current approach to supporting student wellbeing and promoting positive behaviour.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A7029" w14:paraId="54FD6DAA" w14:textId="77777777" w:rsidTr="0029713A">
        <w:trPr>
          <w:trHeight w:val="4535"/>
        </w:trPr>
        <w:sdt>
          <w:sdtPr>
            <w:alias w:val="Q4"/>
            <w:tag w:val="Q4"/>
            <w:id w:val="-1859034692"/>
            <w:lock w:val="sdtLocked"/>
            <w:placeholder>
              <w:docPart w:val="AF7235F852624FB1B9AE37B84C6EFF00"/>
            </w:placeholder>
            <w:showingPlcHdr/>
            <w:text w:multiLine="1"/>
          </w:sdtPr>
          <w:sdtEndPr/>
          <w:sdtContent>
            <w:tc>
              <w:tcPr>
                <w:tcW w:w="10201" w:type="dxa"/>
              </w:tcPr>
              <w:p w14:paraId="0FCD608B" w14:textId="1A2B5803" w:rsidR="00DA7029" w:rsidRDefault="00EF339A" w:rsidP="00EF339A">
                <w:r>
                  <w:rPr>
                    <w:rStyle w:val="PlaceholderText"/>
                  </w:rPr>
                  <w:t>Click to enter your response</w:t>
                </w:r>
              </w:p>
            </w:tc>
          </w:sdtContent>
        </w:sdt>
      </w:tr>
    </w:tbl>
    <w:p w14:paraId="1A268403" w14:textId="7DE9C628" w:rsidR="0029713A" w:rsidRDefault="0029713A" w:rsidP="00DA7029"/>
    <w:p w14:paraId="0C63E8D7" w14:textId="77777777" w:rsidR="0029713A" w:rsidRDefault="0029713A">
      <w:pPr>
        <w:spacing w:after="0"/>
      </w:pPr>
      <w:r>
        <w:br w:type="page"/>
      </w:r>
    </w:p>
    <w:p w14:paraId="713AF584" w14:textId="77777777" w:rsidR="00DA7029" w:rsidRDefault="00DA7029" w:rsidP="00DA7029"/>
    <w:p w14:paraId="381089D9" w14:textId="18C59239" w:rsidR="004F0A92" w:rsidRDefault="004F0A92" w:rsidP="004F0A92">
      <w:r>
        <w:t xml:space="preserve">Outline your school’s current involvement with Networks, FISO groups, PLCs, and other professional learning initiatives. </w:t>
      </w:r>
    </w:p>
    <w:tbl>
      <w:tblPr>
        <w:tblStyle w:val="PlainTable1"/>
        <w:tblW w:w="10047" w:type="dxa"/>
        <w:tblLook w:val="04A0" w:firstRow="1" w:lastRow="0" w:firstColumn="1" w:lastColumn="0" w:noHBand="0" w:noVBand="1"/>
      </w:tblPr>
      <w:tblGrid>
        <w:gridCol w:w="2689"/>
        <w:gridCol w:w="1842"/>
        <w:gridCol w:w="5516"/>
      </w:tblGrid>
      <w:tr w:rsidR="002C2618" w14:paraId="5C12ED62" w14:textId="782700A0" w:rsidTr="0097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vAlign w:val="center"/>
          </w:tcPr>
          <w:p w14:paraId="5CC38F05" w14:textId="58C66B32" w:rsidR="002C2618" w:rsidRPr="00575E68" w:rsidRDefault="002C2618" w:rsidP="00977277">
            <w:pPr>
              <w:pStyle w:val="Intro"/>
              <w:pBdr>
                <w:top w:val="none" w:sz="0" w:space="0" w:color="auto"/>
              </w:pBd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School Network</w:t>
            </w:r>
          </w:p>
        </w:tc>
        <w:tc>
          <w:tcPr>
            <w:tcW w:w="1842" w:type="dxa"/>
            <w:vAlign w:val="bottom"/>
          </w:tcPr>
          <w:p w14:paraId="5552945F" w14:textId="0E955A94" w:rsidR="002C2618" w:rsidRPr="002C2618" w:rsidRDefault="002C2618" w:rsidP="009772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C2618">
              <w:rPr>
                <w:b w:val="0"/>
              </w:rPr>
              <w:t>Name</w:t>
            </w:r>
            <w:r>
              <w:rPr>
                <w:b w:val="0"/>
              </w:rPr>
              <w:t>: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bottom"/>
          </w:tcPr>
          <w:p w14:paraId="0B50020C" w14:textId="0B26A605" w:rsidR="0076285A" w:rsidRPr="0076285A" w:rsidRDefault="006A4365" w:rsidP="0076285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"/>
                <w:tag w:val="Name"/>
                <w:id w:val="116345414"/>
                <w:lock w:val="sdtLocked"/>
                <w:placeholder>
                  <w:docPart w:val="6272F4950ECE4423B63661A5238B8600"/>
                </w:placeholder>
                <w:showingPlcHdr/>
                <w:text w:multiLine="1"/>
              </w:sdtPr>
              <w:sdtEndPr/>
              <w:sdtContent>
                <w:r w:rsidR="00977277" w:rsidRPr="00977277">
                  <w:rPr>
                    <w:rStyle w:val="PlaceholderText"/>
                    <w:b w:val="0"/>
                  </w:rPr>
                  <w:t xml:space="preserve">           </w:t>
                </w:r>
              </w:sdtContent>
            </w:sdt>
          </w:p>
        </w:tc>
      </w:tr>
      <w:tr w:rsidR="002C2618" w14:paraId="530762DC" w14:textId="176B4D05" w:rsidTr="009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5D299F84" w14:textId="77777777" w:rsidR="002C2618" w:rsidRPr="00575E68" w:rsidRDefault="002C2618" w:rsidP="00977277">
            <w:pPr>
              <w:pStyle w:val="Intro"/>
              <w:pBdr>
                <w:top w:val="none" w:sz="0" w:space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1842" w:type="dxa"/>
            <w:vAlign w:val="bottom"/>
          </w:tcPr>
          <w:p w14:paraId="20D97FC5" w14:textId="5D4A6696" w:rsidR="002C2618" w:rsidRDefault="002C2618" w:rsidP="009772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Focus activity: </w:t>
            </w:r>
          </w:p>
        </w:tc>
        <w:sdt>
          <w:sdtPr>
            <w:alias w:val="FocusActivity"/>
            <w:tag w:val="FocusActivity"/>
            <w:id w:val="-1422413674"/>
            <w:lock w:val="sdtLocked"/>
            <w:placeholder>
              <w:docPart w:val="F386617749EE4A79B26D44A8F38032AF"/>
            </w:placeholder>
            <w:showingPlcHdr/>
            <w:text w:multiLine="1"/>
          </w:sdtPr>
          <w:sdtEndPr/>
          <w:sdtContent>
            <w:tc>
              <w:tcPr>
                <w:tcW w:w="551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76774F" w14:textId="321F62C2" w:rsidR="002C2618" w:rsidRDefault="00977277" w:rsidP="00977277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2C2618" w14:paraId="426C2244" w14:textId="7DCBD7E7" w:rsidTr="009772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vAlign w:val="center"/>
          </w:tcPr>
          <w:p w14:paraId="5D6877E6" w14:textId="5266A727" w:rsidR="002C2618" w:rsidRPr="00575E68" w:rsidRDefault="002C2618" w:rsidP="00977277">
            <w:pPr>
              <w:pStyle w:val="Intro"/>
              <w:pBdr>
                <w:top w:val="none" w:sz="0" w:space="0" w:color="auto"/>
              </w:pBd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FISO Group</w:t>
            </w:r>
          </w:p>
        </w:tc>
        <w:tc>
          <w:tcPr>
            <w:tcW w:w="1842" w:type="dxa"/>
            <w:vAlign w:val="bottom"/>
          </w:tcPr>
          <w:p w14:paraId="0BCC9490" w14:textId="77C9D091" w:rsidR="002C2618" w:rsidRPr="002C2618" w:rsidRDefault="002C2618" w:rsidP="009772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sdt>
          <w:sdtPr>
            <w:rPr>
              <w:b/>
            </w:rPr>
            <w:alias w:val="Name"/>
            <w:tag w:val="Name"/>
            <w:id w:val="117117401"/>
            <w:lock w:val="sdtLocked"/>
            <w:placeholder>
              <w:docPart w:val="C6DFD18A340B4E6CB7A2E1FD37069F4B"/>
            </w:placeholder>
            <w:showingPlcHdr/>
            <w:text w:multiLine="1"/>
          </w:sdtPr>
          <w:sdtEndPr/>
          <w:sdtContent>
            <w:tc>
              <w:tcPr>
                <w:tcW w:w="551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26C0B1" w14:textId="045EE3CC" w:rsidR="002C2618" w:rsidRDefault="00977277" w:rsidP="009772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77277">
                  <w:rPr>
                    <w:rStyle w:val="PlaceholderText"/>
                    <w:b/>
                  </w:rPr>
                  <w:t xml:space="preserve">           </w:t>
                </w:r>
              </w:p>
            </w:tc>
          </w:sdtContent>
        </w:sdt>
      </w:tr>
      <w:tr w:rsidR="002C2618" w14:paraId="186B4361" w14:textId="39BAFEDF" w:rsidTr="009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496B6F42" w14:textId="77777777" w:rsidR="002C2618" w:rsidRPr="00575E68" w:rsidRDefault="002C2618" w:rsidP="00977277">
            <w:pPr>
              <w:pStyle w:val="Intro"/>
              <w:pBdr>
                <w:top w:val="none" w:sz="0" w:space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1842" w:type="dxa"/>
            <w:vAlign w:val="bottom"/>
          </w:tcPr>
          <w:p w14:paraId="399807AD" w14:textId="7C33594E" w:rsidR="002C2618" w:rsidRPr="002C2618" w:rsidRDefault="002C2618" w:rsidP="009772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Focus activity: </w:t>
            </w:r>
          </w:p>
        </w:tc>
        <w:sdt>
          <w:sdtPr>
            <w:alias w:val="FocusActivity"/>
            <w:tag w:val="FocusActivity"/>
            <w:id w:val="826398142"/>
            <w:lock w:val="sdtLocked"/>
            <w:placeholder>
              <w:docPart w:val="8B47D624CBD9418E860D6CFB3F2BB439"/>
            </w:placeholder>
            <w:showingPlcHdr/>
            <w:text w:multiLine="1"/>
          </w:sdtPr>
          <w:sdtEndPr/>
          <w:sdtContent>
            <w:tc>
              <w:tcPr>
                <w:tcW w:w="551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D0902B" w14:textId="18DE9722" w:rsidR="002C2618" w:rsidRDefault="00977277" w:rsidP="00977277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2C2618" w14:paraId="31A9588D" w14:textId="77777777" w:rsidTr="009772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vAlign w:val="center"/>
          </w:tcPr>
          <w:p w14:paraId="68BF3C49" w14:textId="361E82D3" w:rsidR="002C2618" w:rsidRPr="00575E68" w:rsidRDefault="002C2618" w:rsidP="00977277">
            <w:pPr>
              <w:pStyle w:val="Intro"/>
              <w:pBdr>
                <w:top w:val="none" w:sz="0" w:space="0" w:color="auto"/>
              </w:pBd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>PLC</w:t>
            </w:r>
          </w:p>
        </w:tc>
        <w:tc>
          <w:tcPr>
            <w:tcW w:w="1842" w:type="dxa"/>
            <w:vAlign w:val="bottom"/>
          </w:tcPr>
          <w:p w14:paraId="0B789ADC" w14:textId="0C1C1ABE" w:rsidR="002C2618" w:rsidRPr="002C2618" w:rsidRDefault="002C2618" w:rsidP="009772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</w:tc>
        <w:sdt>
          <w:sdtPr>
            <w:rPr>
              <w:b/>
            </w:rPr>
            <w:alias w:val="Name"/>
            <w:tag w:val="Name"/>
            <w:id w:val="1540167270"/>
            <w:lock w:val="sdtLocked"/>
            <w:placeholder>
              <w:docPart w:val="2762A686B90A4B78A14863DB17DD0872"/>
            </w:placeholder>
            <w:showingPlcHdr/>
            <w:text w:multiLine="1"/>
          </w:sdtPr>
          <w:sdtEndPr/>
          <w:sdtContent>
            <w:tc>
              <w:tcPr>
                <w:tcW w:w="551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D99156" w14:textId="47DD5851" w:rsidR="002C2618" w:rsidRDefault="00977277" w:rsidP="009772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77277">
                  <w:rPr>
                    <w:rStyle w:val="PlaceholderText"/>
                    <w:b/>
                  </w:rPr>
                  <w:t xml:space="preserve">           </w:t>
                </w:r>
              </w:p>
            </w:tc>
          </w:sdtContent>
        </w:sdt>
      </w:tr>
      <w:tr w:rsidR="002C2618" w14:paraId="598CAD59" w14:textId="77777777" w:rsidTr="009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5FD395B3" w14:textId="77777777" w:rsidR="002C2618" w:rsidRPr="00575E68" w:rsidRDefault="002C2618" w:rsidP="00977277">
            <w:pPr>
              <w:pStyle w:val="Intro"/>
              <w:pBdr>
                <w:top w:val="none" w:sz="0" w:space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1842" w:type="dxa"/>
            <w:vAlign w:val="bottom"/>
          </w:tcPr>
          <w:p w14:paraId="5322EC96" w14:textId="6F1B28A3" w:rsidR="002C2618" w:rsidRPr="002C2618" w:rsidRDefault="002C2618" w:rsidP="009772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Focus activity:</w:t>
            </w:r>
          </w:p>
        </w:tc>
        <w:sdt>
          <w:sdtPr>
            <w:alias w:val="FocusActivity"/>
            <w:tag w:val="FocusActivity"/>
            <w:id w:val="-1121997988"/>
            <w:lock w:val="sdtLocked"/>
            <w:placeholder>
              <w:docPart w:val="70B1C25E8E434B3D9BA539B506A6FB1D"/>
            </w:placeholder>
            <w:showingPlcHdr/>
            <w:text w:multiLine="1"/>
          </w:sdtPr>
          <w:sdtEndPr/>
          <w:sdtContent>
            <w:tc>
              <w:tcPr>
                <w:tcW w:w="551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DB1A4B" w14:textId="297DE08F" w:rsidR="002C2618" w:rsidRDefault="00977277" w:rsidP="00977277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2C2618" w14:paraId="13404516" w14:textId="77777777" w:rsidTr="009772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vAlign w:val="center"/>
          </w:tcPr>
          <w:p w14:paraId="5F4AD123" w14:textId="3F1CAED2" w:rsidR="002C2618" w:rsidRPr="00575E68" w:rsidRDefault="002C2618" w:rsidP="00977277">
            <w:pPr>
              <w:pStyle w:val="Intro"/>
              <w:pBdr>
                <w:top w:val="none" w:sz="0" w:space="0" w:color="auto"/>
              </w:pBdr>
              <w:spacing w:after="0"/>
              <w:rPr>
                <w:color w:val="auto"/>
              </w:rPr>
            </w:pPr>
            <w:r w:rsidRPr="00575E68">
              <w:rPr>
                <w:color w:val="auto"/>
              </w:rPr>
              <w:t xml:space="preserve">Other group participation </w:t>
            </w:r>
          </w:p>
        </w:tc>
        <w:tc>
          <w:tcPr>
            <w:tcW w:w="1842" w:type="dxa"/>
            <w:vAlign w:val="bottom"/>
          </w:tcPr>
          <w:p w14:paraId="544623E6" w14:textId="25E47FFC" w:rsidR="002C2618" w:rsidRPr="002C2618" w:rsidRDefault="002C2618" w:rsidP="009772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</w:tc>
        <w:sdt>
          <w:sdtPr>
            <w:rPr>
              <w:b/>
            </w:rPr>
            <w:alias w:val="Name"/>
            <w:tag w:val="Name"/>
            <w:id w:val="-1780176727"/>
            <w:lock w:val="sdtLocked"/>
            <w:placeholder>
              <w:docPart w:val="35BC56FED43B473DBBE4E45D9F2C8715"/>
            </w:placeholder>
            <w:showingPlcHdr/>
            <w:text w:multiLine="1"/>
          </w:sdtPr>
          <w:sdtEndPr/>
          <w:sdtContent>
            <w:tc>
              <w:tcPr>
                <w:tcW w:w="551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DC15E2" w14:textId="5753D5CF" w:rsidR="002C2618" w:rsidRDefault="00977277" w:rsidP="009772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77277">
                  <w:rPr>
                    <w:rStyle w:val="PlaceholderText"/>
                    <w:b/>
                  </w:rPr>
                  <w:t xml:space="preserve">           </w:t>
                </w:r>
              </w:p>
            </w:tc>
          </w:sdtContent>
        </w:sdt>
      </w:tr>
      <w:tr w:rsidR="002C2618" w14:paraId="483EFEEB" w14:textId="77777777" w:rsidTr="009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22EE8395" w14:textId="77777777" w:rsidR="002C2618" w:rsidRPr="002C2618" w:rsidRDefault="002C2618" w:rsidP="00977277">
            <w:pPr>
              <w:spacing w:after="0"/>
              <w:rPr>
                <w:b w:val="0"/>
              </w:rPr>
            </w:pPr>
          </w:p>
        </w:tc>
        <w:tc>
          <w:tcPr>
            <w:tcW w:w="1842" w:type="dxa"/>
            <w:vAlign w:val="bottom"/>
          </w:tcPr>
          <w:p w14:paraId="333A9F0E" w14:textId="4554504F" w:rsidR="002C2618" w:rsidRPr="002C2618" w:rsidRDefault="002C2618" w:rsidP="009772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Focus activity:</w:t>
            </w:r>
          </w:p>
        </w:tc>
        <w:sdt>
          <w:sdtPr>
            <w:alias w:val="FocusActivity"/>
            <w:tag w:val="FocusActivity"/>
            <w:id w:val="1712149751"/>
            <w:lock w:val="sdtLocked"/>
            <w:placeholder>
              <w:docPart w:val="AC7CD89DAFDB4F248D23D4098421FF33"/>
            </w:placeholder>
            <w:showingPlcHdr/>
            <w:text w:multiLine="1"/>
          </w:sdtPr>
          <w:sdtEndPr/>
          <w:sdtContent>
            <w:tc>
              <w:tcPr>
                <w:tcW w:w="551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F4B134" w14:textId="669A208E" w:rsidR="002C2618" w:rsidRDefault="00977277" w:rsidP="00977277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</w:tbl>
    <w:p w14:paraId="73E96B00" w14:textId="77777777" w:rsidR="004F0A92" w:rsidRDefault="004F0A92" w:rsidP="00977277"/>
    <w:sectPr w:rsidR="004F0A92" w:rsidSect="0029713A">
      <w:headerReference w:type="default" r:id="rId12"/>
      <w:footerReference w:type="even" r:id="rId13"/>
      <w:footerReference w:type="default" r:id="rId14"/>
      <w:pgSz w:w="11900" w:h="16840"/>
      <w:pgMar w:top="2835" w:right="56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E7B1" w14:textId="77777777" w:rsidR="006A4365" w:rsidRDefault="006A4365" w:rsidP="003967DD">
      <w:pPr>
        <w:spacing w:after="0"/>
      </w:pPr>
      <w:r>
        <w:separator/>
      </w:r>
    </w:p>
  </w:endnote>
  <w:endnote w:type="continuationSeparator" w:id="0">
    <w:p w14:paraId="6BA020CC" w14:textId="77777777" w:rsidR="006A4365" w:rsidRDefault="006A436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29E5FEF1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B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6624" w14:textId="77777777" w:rsidR="006A4365" w:rsidRDefault="006A4365" w:rsidP="003967DD">
      <w:pPr>
        <w:spacing w:after="0"/>
      </w:pPr>
      <w:r>
        <w:separator/>
      </w:r>
    </w:p>
  </w:footnote>
  <w:footnote w:type="continuationSeparator" w:id="0">
    <w:p w14:paraId="05BDC433" w14:textId="77777777" w:rsidR="006A4365" w:rsidRDefault="006A436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D9EECFB" w:rsidR="003967DD" w:rsidRDefault="00E87F5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F6381F" wp14:editId="22512A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952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_portrait_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7qdJ3yMi2qyv5reZKAG8G28HtETZ8fL+ZLXjRmMHj6pm/MetYWXb1MyHuUfcDhL1FloLuC2xcXhtSx96u/+itA==" w:salt="JoY8gtJ8mZtlMwk3uSzI9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1F2A"/>
    <w:rsid w:val="00013339"/>
    <w:rsid w:val="00015F96"/>
    <w:rsid w:val="00050143"/>
    <w:rsid w:val="00067B66"/>
    <w:rsid w:val="000A47D4"/>
    <w:rsid w:val="00122369"/>
    <w:rsid w:val="0029713A"/>
    <w:rsid w:val="002A4A96"/>
    <w:rsid w:val="002C2618"/>
    <w:rsid w:val="002E3BED"/>
    <w:rsid w:val="002E46AB"/>
    <w:rsid w:val="00307155"/>
    <w:rsid w:val="00312720"/>
    <w:rsid w:val="003967DD"/>
    <w:rsid w:val="003F6F9A"/>
    <w:rsid w:val="004B2ED6"/>
    <w:rsid w:val="004E17FB"/>
    <w:rsid w:val="004E6FDB"/>
    <w:rsid w:val="004F0A92"/>
    <w:rsid w:val="00505210"/>
    <w:rsid w:val="0057089A"/>
    <w:rsid w:val="00575E68"/>
    <w:rsid w:val="00584366"/>
    <w:rsid w:val="0061653A"/>
    <w:rsid w:val="00624A55"/>
    <w:rsid w:val="006A25AC"/>
    <w:rsid w:val="006A4365"/>
    <w:rsid w:val="006F4AFC"/>
    <w:rsid w:val="0076285A"/>
    <w:rsid w:val="00774717"/>
    <w:rsid w:val="00775764"/>
    <w:rsid w:val="00775DCC"/>
    <w:rsid w:val="007B556E"/>
    <w:rsid w:val="007D3E38"/>
    <w:rsid w:val="007E5657"/>
    <w:rsid w:val="0082371E"/>
    <w:rsid w:val="00870C23"/>
    <w:rsid w:val="008B1737"/>
    <w:rsid w:val="00945538"/>
    <w:rsid w:val="00977277"/>
    <w:rsid w:val="00A01B94"/>
    <w:rsid w:val="00A01BFC"/>
    <w:rsid w:val="00A31926"/>
    <w:rsid w:val="00AE3D1D"/>
    <w:rsid w:val="00C30878"/>
    <w:rsid w:val="00C751A7"/>
    <w:rsid w:val="00D94F56"/>
    <w:rsid w:val="00DA7029"/>
    <w:rsid w:val="00DD3934"/>
    <w:rsid w:val="00E72E13"/>
    <w:rsid w:val="00E87F52"/>
    <w:rsid w:val="00E9635B"/>
    <w:rsid w:val="00EF339A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775764"/>
    <w:rPr>
      <w:color w:val="004EA8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576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7576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TableGridLight">
    <w:name w:val="Grid Table Light"/>
    <w:basedOn w:val="TableNormal"/>
    <w:uiPriority w:val="40"/>
    <w:rsid w:val="00DA70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7089A"/>
    <w:rPr>
      <w:color w:val="808080"/>
    </w:rPr>
  </w:style>
  <w:style w:type="table" w:styleId="PlainTable1">
    <w:name w:val="Plain Table 1"/>
    <w:basedOn w:val="TableNormal"/>
    <w:uiPriority w:val="41"/>
    <w:rsid w:val="002C26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itive.behaviour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2F42A51F94AFBA2CA78E6A1C6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3AE5-08AC-4B10-8C1F-21070051302B}"/>
      </w:docPartPr>
      <w:docPartBody>
        <w:p w:rsidR="00286F4A" w:rsidRDefault="002B4DE1" w:rsidP="002B4DE1">
          <w:pPr>
            <w:pStyle w:val="9682F42A51F94AFBA2CA78E6A1C6FE828"/>
          </w:pPr>
          <w:r w:rsidRPr="00EF339A">
            <w:rPr>
              <w:rStyle w:val="PlaceholderText"/>
              <w:color w:val="F2F2F2" w:themeColor="background1" w:themeShade="F2"/>
            </w:rPr>
            <w:t xml:space="preserve"> </w:t>
          </w:r>
          <w:r>
            <w:rPr>
              <w:rStyle w:val="PlaceholderText"/>
              <w:color w:val="F2F2F2" w:themeColor="background1" w:themeShade="F2"/>
            </w:rPr>
            <w:t xml:space="preserve">          </w:t>
          </w:r>
        </w:p>
      </w:docPartBody>
    </w:docPart>
    <w:docPart>
      <w:docPartPr>
        <w:name w:val="C45A94BFEA79443C9ED1CAC252D8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48BC-B5A7-4B46-963B-158D5B1ECB98}"/>
      </w:docPartPr>
      <w:docPartBody>
        <w:p w:rsidR="00286F4A" w:rsidRDefault="002B4DE1" w:rsidP="002B4DE1">
          <w:pPr>
            <w:pStyle w:val="C45A94BFEA79443C9ED1CAC252D86C7E8"/>
          </w:pPr>
          <w:r>
            <w:rPr>
              <w:rStyle w:val="PlaceholderText"/>
              <w:color w:val="F2F2F2" w:themeColor="background1" w:themeShade="F2"/>
            </w:rPr>
            <w:t xml:space="preserve">          </w:t>
          </w:r>
        </w:p>
      </w:docPartBody>
    </w:docPart>
    <w:docPart>
      <w:docPartPr>
        <w:name w:val="91085AEAED1C4CEF9BCC943C8D7F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1FDA-6387-4B5C-B891-5B97F6A6DA27}"/>
      </w:docPartPr>
      <w:docPartBody>
        <w:p w:rsidR="00286F4A" w:rsidRDefault="002B4DE1" w:rsidP="002B4DE1">
          <w:pPr>
            <w:pStyle w:val="91085AEAED1C4CEF9BCC943C8D7F8A708"/>
          </w:pPr>
          <w:r>
            <w:rPr>
              <w:rStyle w:val="PlaceholderText"/>
            </w:rPr>
            <w:t>Click to enter your response</w:t>
          </w:r>
        </w:p>
      </w:docPartBody>
    </w:docPart>
    <w:docPart>
      <w:docPartPr>
        <w:name w:val="DF97E741AD9A491DA6BD9619B5AA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468E-1D0C-4DBF-8B72-3BD6A748DA06}"/>
      </w:docPartPr>
      <w:docPartBody>
        <w:p w:rsidR="00286F4A" w:rsidRDefault="002B4DE1" w:rsidP="002B4DE1">
          <w:pPr>
            <w:pStyle w:val="DF97E741AD9A491DA6BD9619B5AAD29C8"/>
          </w:pPr>
          <w:r>
            <w:rPr>
              <w:rStyle w:val="PlaceholderText"/>
            </w:rPr>
            <w:t>Click to enter your response</w:t>
          </w:r>
        </w:p>
      </w:docPartBody>
    </w:docPart>
    <w:docPart>
      <w:docPartPr>
        <w:name w:val="CE4CE3165AB142A2A6DE48254C05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1D79-D265-4FD7-AF4E-C7852FA9667C}"/>
      </w:docPartPr>
      <w:docPartBody>
        <w:p w:rsidR="00286F4A" w:rsidRDefault="002B4DE1" w:rsidP="002B4DE1">
          <w:pPr>
            <w:pStyle w:val="CE4CE3165AB142A2A6DE48254C05F4DB8"/>
          </w:pPr>
          <w:r>
            <w:rPr>
              <w:rStyle w:val="PlaceholderText"/>
            </w:rPr>
            <w:t>Click to enter your response</w:t>
          </w:r>
        </w:p>
      </w:docPartBody>
    </w:docPart>
    <w:docPart>
      <w:docPartPr>
        <w:name w:val="AF7235F852624FB1B9AE37B84C6E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CD15-0D89-4905-9AC7-98EED5AF2242}"/>
      </w:docPartPr>
      <w:docPartBody>
        <w:p w:rsidR="00286F4A" w:rsidRDefault="002B4DE1" w:rsidP="002B4DE1">
          <w:pPr>
            <w:pStyle w:val="AF7235F852624FB1B9AE37B84C6EFF008"/>
          </w:pPr>
          <w:r>
            <w:rPr>
              <w:rStyle w:val="PlaceholderText"/>
            </w:rPr>
            <w:t>Click to enter your response</w:t>
          </w:r>
        </w:p>
      </w:docPartBody>
    </w:docPart>
    <w:docPart>
      <w:docPartPr>
        <w:name w:val="665684CCE3294D0A8C48D93F7D04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120B-9F41-4AE5-9927-FF5711F39BA2}"/>
      </w:docPartPr>
      <w:docPartBody>
        <w:p w:rsidR="00051A37" w:rsidRDefault="002B4DE1" w:rsidP="002B4DE1">
          <w:pPr>
            <w:pStyle w:val="665684CCE3294D0A8C48D93F7D043CDD2"/>
          </w:pPr>
          <w:r>
            <w:rPr>
              <w:rStyle w:val="PlaceholderText"/>
              <w:color w:val="FFFFFF" w:themeColor="background1"/>
            </w:rPr>
            <w:t xml:space="preserve">     </w:t>
          </w:r>
        </w:p>
      </w:docPartBody>
    </w:docPart>
    <w:docPart>
      <w:docPartPr>
        <w:name w:val="BB84CF8D0436446099FE87EB27E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EF69-9FD3-436E-BF19-AE75D5955874}"/>
      </w:docPartPr>
      <w:docPartBody>
        <w:p w:rsidR="00051A37" w:rsidRDefault="002B4DE1" w:rsidP="002B4DE1">
          <w:pPr>
            <w:pStyle w:val="BB84CF8D0436446099FE87EB27E3A5771"/>
          </w:pPr>
          <w:r w:rsidRPr="00E72E13">
            <w:rPr>
              <w:color w:val="F2F2F2" w:themeColor="background1" w:themeShade="F2"/>
            </w:rPr>
            <w:t xml:space="preserve"> </w:t>
          </w:r>
          <w:r>
            <w:rPr>
              <w:color w:val="F2F2F2" w:themeColor="background1" w:themeShade="F2"/>
            </w:rPr>
            <w:t xml:space="preserve">     </w:t>
          </w:r>
        </w:p>
      </w:docPartBody>
    </w:docPart>
    <w:docPart>
      <w:docPartPr>
        <w:name w:val="787B327EABF845EC9FD64B31CEEF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E4F-904B-4BE5-9AD8-0F9A3560C280}"/>
      </w:docPartPr>
      <w:docPartBody>
        <w:p w:rsidR="00051A37" w:rsidRDefault="002B4DE1" w:rsidP="002B4DE1">
          <w:pPr>
            <w:pStyle w:val="787B327EABF845EC9FD64B31CEEF9F1E1"/>
          </w:pPr>
          <w:r w:rsidRPr="00E72E13">
            <w:rPr>
              <w:color w:val="F2F2F2" w:themeColor="background1" w:themeShade="F2"/>
            </w:rPr>
            <w:t xml:space="preserve"> </w:t>
          </w:r>
          <w:r>
            <w:rPr>
              <w:color w:val="F2F2F2" w:themeColor="background1" w:themeShade="F2"/>
            </w:rPr>
            <w:t xml:space="preserve">     </w:t>
          </w:r>
        </w:p>
      </w:docPartBody>
    </w:docPart>
    <w:docPart>
      <w:docPartPr>
        <w:name w:val="C6DFD18A340B4E6CB7A2E1FD3706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EC4E-80CB-475B-9E93-692C3C51CE82}"/>
      </w:docPartPr>
      <w:docPartBody>
        <w:p w:rsidR="00051A37" w:rsidRDefault="002B4DE1" w:rsidP="002B4DE1">
          <w:pPr>
            <w:pStyle w:val="C6DFD18A340B4E6CB7A2E1FD37069F4B1"/>
          </w:pPr>
          <w:r w:rsidRPr="00977277">
            <w:rPr>
              <w:rStyle w:val="PlaceholderText"/>
              <w:b/>
            </w:rPr>
            <w:t xml:space="preserve">           </w:t>
          </w:r>
        </w:p>
      </w:docPartBody>
    </w:docPart>
    <w:docPart>
      <w:docPartPr>
        <w:name w:val="2762A686B90A4B78A14863DB17DD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2F58-4A7E-4FC7-B9AF-36D4A5452AEB}"/>
      </w:docPartPr>
      <w:docPartBody>
        <w:p w:rsidR="00051A37" w:rsidRDefault="002B4DE1" w:rsidP="002B4DE1">
          <w:pPr>
            <w:pStyle w:val="2762A686B90A4B78A14863DB17DD08721"/>
          </w:pPr>
          <w:r w:rsidRPr="00977277">
            <w:rPr>
              <w:rStyle w:val="PlaceholderText"/>
              <w:b/>
            </w:rPr>
            <w:t xml:space="preserve">           </w:t>
          </w:r>
        </w:p>
      </w:docPartBody>
    </w:docPart>
    <w:docPart>
      <w:docPartPr>
        <w:name w:val="35BC56FED43B473DBBE4E45D9F2C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83A4-3519-4CCF-A244-69C1864E6D7A}"/>
      </w:docPartPr>
      <w:docPartBody>
        <w:p w:rsidR="00051A37" w:rsidRDefault="002B4DE1" w:rsidP="002B4DE1">
          <w:pPr>
            <w:pStyle w:val="35BC56FED43B473DBBE4E45D9F2C87151"/>
          </w:pPr>
          <w:r w:rsidRPr="00977277">
            <w:rPr>
              <w:rStyle w:val="PlaceholderText"/>
              <w:b/>
            </w:rPr>
            <w:t xml:space="preserve">           </w:t>
          </w:r>
        </w:p>
      </w:docPartBody>
    </w:docPart>
    <w:docPart>
      <w:docPartPr>
        <w:name w:val="8B47D624CBD9418E860D6CFB3F2B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C154-0396-4D94-8989-665F3944F5A6}"/>
      </w:docPartPr>
      <w:docPartBody>
        <w:p w:rsidR="00051A37" w:rsidRDefault="002B4DE1" w:rsidP="002B4DE1">
          <w:pPr>
            <w:pStyle w:val="8B47D624CBD9418E860D6CFB3F2BB4391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70B1C25E8E434B3D9BA539B506A6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A147-C8BE-4D46-A13F-9E012A505996}"/>
      </w:docPartPr>
      <w:docPartBody>
        <w:p w:rsidR="00051A37" w:rsidRDefault="002B4DE1" w:rsidP="002B4DE1">
          <w:pPr>
            <w:pStyle w:val="70B1C25E8E434B3D9BA539B506A6FB1D1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AC7CD89DAFDB4F248D23D4098421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CF93-182F-4F7D-A959-0D0C5E5B4805}"/>
      </w:docPartPr>
      <w:docPartBody>
        <w:p w:rsidR="00051A37" w:rsidRDefault="002B4DE1" w:rsidP="002B4DE1">
          <w:pPr>
            <w:pStyle w:val="AC7CD89DAFDB4F248D23D4098421FF331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6272F4950ECE4423B63661A5238B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3857-AC46-46E9-938D-3C46481C49CB}"/>
      </w:docPartPr>
      <w:docPartBody>
        <w:p w:rsidR="00051A37" w:rsidRDefault="002B4DE1" w:rsidP="002B4DE1">
          <w:pPr>
            <w:pStyle w:val="6272F4950ECE4423B63661A5238B8600"/>
          </w:pPr>
          <w:r w:rsidRPr="00977277">
            <w:rPr>
              <w:rStyle w:val="PlaceholderText"/>
              <w:b/>
            </w:rPr>
            <w:t xml:space="preserve">           </w:t>
          </w:r>
        </w:p>
      </w:docPartBody>
    </w:docPart>
    <w:docPart>
      <w:docPartPr>
        <w:name w:val="F386617749EE4A79B26D44A8F380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E547-E538-4B59-8CA9-D1CCF1AB06A1}"/>
      </w:docPartPr>
      <w:docPartBody>
        <w:p w:rsidR="00051A37" w:rsidRDefault="002B4DE1" w:rsidP="002B4DE1">
          <w:pPr>
            <w:pStyle w:val="F386617749EE4A79B26D44A8F38032AF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85B55D30C6C5425FA6C6463AF2F5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45D8-416F-43C0-91FD-06B9717D09EA}"/>
      </w:docPartPr>
      <w:docPartBody>
        <w:p w:rsidR="00051A37" w:rsidRDefault="002B4DE1" w:rsidP="002B4DE1">
          <w:pPr>
            <w:pStyle w:val="85B55D30C6C5425FA6C6463AF2F5A503"/>
          </w:pPr>
          <w:r w:rsidRPr="0057089A">
            <w:rPr>
              <w:rStyle w:val="PlaceholderText"/>
              <w:rFonts w:cstheme="minorHAnsi"/>
            </w:rPr>
            <w:t>Click to enter a date</w:t>
          </w:r>
          <w:r w:rsidRPr="00003A7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E1"/>
    <w:rsid w:val="00051A37"/>
    <w:rsid w:val="00076CA5"/>
    <w:rsid w:val="00286F4A"/>
    <w:rsid w:val="002B4DE1"/>
    <w:rsid w:val="00617D58"/>
    <w:rsid w:val="00905092"/>
    <w:rsid w:val="00B15BE1"/>
    <w:rsid w:val="00BB3B26"/>
    <w:rsid w:val="00C25656"/>
    <w:rsid w:val="00D81183"/>
    <w:rsid w:val="00E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DE1"/>
    <w:rPr>
      <w:color w:val="808080"/>
    </w:rPr>
  </w:style>
  <w:style w:type="paragraph" w:customStyle="1" w:styleId="9682F42A51F94AFBA2CA78E6A1C6FE82">
    <w:name w:val="9682F42A51F94AFBA2CA78E6A1C6FE8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">
    <w:name w:val="C45A94BFEA79443C9ED1CAC252D86C7E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11BF8A79DC64D06A6D6C9735FB2D081">
    <w:name w:val="F11BF8A79DC64D06A6D6C9735FB2D08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">
    <w:name w:val="DA5CF09A3A444A5CA6E64191588853BB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">
    <w:name w:val="91085AEAED1C4CEF9BCC943C8D7F8A70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">
    <w:name w:val="DF97E741AD9A491DA6BD9619B5AAD29C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">
    <w:name w:val="CE4CE3165AB142A2A6DE48254C05F4DB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">
    <w:name w:val="AF7235F852624FB1B9AE37B84C6EFF00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682F42A51F94AFBA2CA78E6A1C6FE821">
    <w:name w:val="9682F42A51F94AFBA2CA78E6A1C6FE82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1">
    <w:name w:val="C45A94BFEA79443C9ED1CAC252D86C7E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11BF8A79DC64D06A6D6C9735FB2D0811">
    <w:name w:val="F11BF8A79DC64D06A6D6C9735FB2D081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1">
    <w:name w:val="DA5CF09A3A444A5CA6E64191588853BB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1">
    <w:name w:val="91085AEAED1C4CEF9BCC943C8D7F8A70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1">
    <w:name w:val="DF97E741AD9A491DA6BD9619B5AAD29C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1">
    <w:name w:val="CE4CE3165AB142A2A6DE48254C05F4DB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1">
    <w:name w:val="AF7235F852624FB1B9AE37B84C6EFF00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682F42A51F94AFBA2CA78E6A1C6FE822">
    <w:name w:val="9682F42A51F94AFBA2CA78E6A1C6FE82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2">
    <w:name w:val="C45A94BFEA79443C9ED1CAC252D86C7E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11BF8A79DC64D06A6D6C9735FB2D0812">
    <w:name w:val="F11BF8A79DC64D06A6D6C9735FB2D081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2">
    <w:name w:val="DA5CF09A3A444A5CA6E64191588853BB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2">
    <w:name w:val="91085AEAED1C4CEF9BCC943C8D7F8A70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2">
    <w:name w:val="DF97E741AD9A491DA6BD9619B5AAD29C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2">
    <w:name w:val="CE4CE3165AB142A2A6DE48254C05F4DB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2">
    <w:name w:val="AF7235F852624FB1B9AE37B84C6EFF002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682F42A51F94AFBA2CA78E6A1C6FE823">
    <w:name w:val="9682F42A51F94AFBA2CA78E6A1C6FE82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3">
    <w:name w:val="C45A94BFEA79443C9ED1CAC252D86C7E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11BF8A79DC64D06A6D6C9735FB2D0813">
    <w:name w:val="F11BF8A79DC64D06A6D6C9735FB2D081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3">
    <w:name w:val="DA5CF09A3A444A5CA6E64191588853BB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3">
    <w:name w:val="91085AEAED1C4CEF9BCC943C8D7F8A70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3">
    <w:name w:val="DF97E741AD9A491DA6BD9619B5AAD29C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3">
    <w:name w:val="CE4CE3165AB142A2A6DE48254C05F4DB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3">
    <w:name w:val="AF7235F852624FB1B9AE37B84C6EFF003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682F42A51F94AFBA2CA78E6A1C6FE824">
    <w:name w:val="9682F42A51F94AFBA2CA78E6A1C6FE82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4">
    <w:name w:val="C45A94BFEA79443C9ED1CAC252D86C7E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11BF8A79DC64D06A6D6C9735FB2D0814">
    <w:name w:val="F11BF8A79DC64D06A6D6C9735FB2D081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4">
    <w:name w:val="DA5CF09A3A444A5CA6E64191588853BB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4">
    <w:name w:val="91085AEAED1C4CEF9BCC943C8D7F8A70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4">
    <w:name w:val="DF97E741AD9A491DA6BD9619B5AAD29C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4">
    <w:name w:val="CE4CE3165AB142A2A6DE48254C05F4DB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4">
    <w:name w:val="AF7235F852624FB1B9AE37B84C6EFF004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682F42A51F94AFBA2CA78E6A1C6FE825">
    <w:name w:val="9682F42A51F94AFBA2CA78E6A1C6FE82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5">
    <w:name w:val="C45A94BFEA79443C9ED1CAC252D86C7E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11BF8A79DC64D06A6D6C9735FB2D0815">
    <w:name w:val="F11BF8A79DC64D06A6D6C9735FB2D081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EFCE67607D743B7A8C8B1F3A65A878D">
    <w:name w:val="AEFCE67607D743B7A8C8B1F3A65A878D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C7BC91BC0C04BBEB677AE7FAE4ACDF1">
    <w:name w:val="3C7BC91BC0C04BBEB677AE7FAE4ACDF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5">
    <w:name w:val="DA5CF09A3A444A5CA6E64191588853BB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5">
    <w:name w:val="91085AEAED1C4CEF9BCC943C8D7F8A70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5">
    <w:name w:val="DF97E741AD9A491DA6BD9619B5AAD29C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5">
    <w:name w:val="CE4CE3165AB142A2A6DE48254C05F4DB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5">
    <w:name w:val="AF7235F852624FB1B9AE37B84C6EFF005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682F42A51F94AFBA2CA78E6A1C6FE826">
    <w:name w:val="9682F42A51F94AFBA2CA78E6A1C6FE82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6">
    <w:name w:val="C45A94BFEA79443C9ED1CAC252D86C7E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11BF8A79DC64D06A6D6C9735FB2D0816">
    <w:name w:val="F11BF8A79DC64D06A6D6C9735FB2D081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EFCE67607D743B7A8C8B1F3A65A878D1">
    <w:name w:val="AEFCE67607D743B7A8C8B1F3A65A878D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C7BC91BC0C04BBEB677AE7FAE4ACDF11">
    <w:name w:val="3C7BC91BC0C04BBEB677AE7FAE4ACDF11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6">
    <w:name w:val="DA5CF09A3A444A5CA6E64191588853BB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6">
    <w:name w:val="91085AEAED1C4CEF9BCC943C8D7F8A70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6">
    <w:name w:val="DF97E741AD9A491DA6BD9619B5AAD29C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6">
    <w:name w:val="CE4CE3165AB142A2A6DE48254C05F4DB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6">
    <w:name w:val="AF7235F852624FB1B9AE37B84C6EFF006"/>
    <w:rsid w:val="00B15B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B7A7787CF6849C69E518F1AAB80844B">
    <w:name w:val="DB7A7787CF6849C69E518F1AAB80844B"/>
    <w:rsid w:val="00286F4A"/>
  </w:style>
  <w:style w:type="paragraph" w:customStyle="1" w:styleId="3E95780905284914BFEAEB8572892ACC">
    <w:name w:val="3E95780905284914BFEAEB8572892ACC"/>
    <w:rsid w:val="00286F4A"/>
  </w:style>
  <w:style w:type="paragraph" w:customStyle="1" w:styleId="48D05139A91E482C974F574D7FC6C049">
    <w:name w:val="48D05139A91E482C974F574D7FC6C049"/>
    <w:rsid w:val="00286F4A"/>
  </w:style>
  <w:style w:type="paragraph" w:customStyle="1" w:styleId="D5A5045DE25B44F690CE5897A8B4E686">
    <w:name w:val="D5A5045DE25B44F690CE5897A8B4E686"/>
    <w:rsid w:val="00286F4A"/>
  </w:style>
  <w:style w:type="paragraph" w:customStyle="1" w:styleId="297BAEAD9D0D41BEB36B9E37CCF77A32">
    <w:name w:val="297BAEAD9D0D41BEB36B9E37CCF77A32"/>
    <w:rsid w:val="00286F4A"/>
  </w:style>
  <w:style w:type="paragraph" w:customStyle="1" w:styleId="9A27FB291EF14355B502298BF532BE19">
    <w:name w:val="9A27FB291EF14355B502298BF532BE19"/>
    <w:rsid w:val="002B4DE1"/>
  </w:style>
  <w:style w:type="paragraph" w:customStyle="1" w:styleId="DC022E11CAD645E9AFAE7CFE568FFD37">
    <w:name w:val="DC022E11CAD645E9AFAE7CFE568FFD37"/>
    <w:rsid w:val="002B4DE1"/>
  </w:style>
  <w:style w:type="paragraph" w:customStyle="1" w:styleId="AE6F4673175842DDACD3B738CAE68AB5">
    <w:name w:val="AE6F4673175842DDACD3B738CAE68AB5"/>
    <w:rsid w:val="002B4DE1"/>
  </w:style>
  <w:style w:type="paragraph" w:customStyle="1" w:styleId="665684CCE3294D0A8C48D93F7D043CDD">
    <w:name w:val="665684CCE3294D0A8C48D93F7D043CDD"/>
    <w:rsid w:val="002B4DE1"/>
  </w:style>
  <w:style w:type="paragraph" w:customStyle="1" w:styleId="9682F42A51F94AFBA2CA78E6A1C6FE827">
    <w:name w:val="9682F42A51F94AFBA2CA78E6A1C6FE827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7">
    <w:name w:val="C45A94BFEA79443C9ED1CAC252D86C7E7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65684CCE3294D0A8C48D93F7D043CDD1">
    <w:name w:val="665684CCE3294D0A8C48D93F7D043CDD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E6F4673175842DDACD3B738CAE68AB51">
    <w:name w:val="AE6F4673175842DDACD3B738CAE68AB5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9A1F7CDD49B46D3A645B246D6EFE26F">
    <w:name w:val="89A1F7CDD49B46D3A645B246D6EFE26F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7">
    <w:name w:val="DA5CF09A3A444A5CA6E64191588853BB7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7">
    <w:name w:val="91085AEAED1C4CEF9BCC943C8D7F8A707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7">
    <w:name w:val="DF97E741AD9A491DA6BD9619B5AAD29C7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7">
    <w:name w:val="CE4CE3165AB142A2A6DE48254C05F4DB7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7">
    <w:name w:val="AF7235F852624FB1B9AE37B84C6EFF007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84563975A694D76991935F10F74DBC1">
    <w:name w:val="284563975A694D76991935F10F74DBC1"/>
    <w:rsid w:val="002B4DE1"/>
  </w:style>
  <w:style w:type="paragraph" w:customStyle="1" w:styleId="DE1ED092B51B4EA0AEE5BF321E318029">
    <w:name w:val="DE1ED092B51B4EA0AEE5BF321E318029"/>
    <w:rsid w:val="002B4DE1"/>
  </w:style>
  <w:style w:type="paragraph" w:customStyle="1" w:styleId="3538B982524747D09BAB336F86C01417">
    <w:name w:val="3538B982524747D09BAB336F86C01417"/>
    <w:rsid w:val="002B4DE1"/>
  </w:style>
  <w:style w:type="paragraph" w:customStyle="1" w:styleId="BB84CF8D0436446099FE87EB27E3A577">
    <w:name w:val="BB84CF8D0436446099FE87EB27E3A577"/>
    <w:rsid w:val="002B4DE1"/>
  </w:style>
  <w:style w:type="paragraph" w:customStyle="1" w:styleId="787B327EABF845EC9FD64B31CEEF9F1E">
    <w:name w:val="787B327EABF845EC9FD64B31CEEF9F1E"/>
    <w:rsid w:val="002B4DE1"/>
  </w:style>
  <w:style w:type="paragraph" w:customStyle="1" w:styleId="C6DFD18A340B4E6CB7A2E1FD37069F4B">
    <w:name w:val="C6DFD18A340B4E6CB7A2E1FD37069F4B"/>
    <w:rsid w:val="002B4DE1"/>
  </w:style>
  <w:style w:type="paragraph" w:customStyle="1" w:styleId="2762A686B90A4B78A14863DB17DD0872">
    <w:name w:val="2762A686B90A4B78A14863DB17DD0872"/>
    <w:rsid w:val="002B4DE1"/>
  </w:style>
  <w:style w:type="paragraph" w:customStyle="1" w:styleId="35BC56FED43B473DBBE4E45D9F2C8715">
    <w:name w:val="35BC56FED43B473DBBE4E45D9F2C8715"/>
    <w:rsid w:val="002B4DE1"/>
  </w:style>
  <w:style w:type="paragraph" w:customStyle="1" w:styleId="8B47D624CBD9418E860D6CFB3F2BB439">
    <w:name w:val="8B47D624CBD9418E860D6CFB3F2BB439"/>
    <w:rsid w:val="002B4DE1"/>
  </w:style>
  <w:style w:type="paragraph" w:customStyle="1" w:styleId="70B1C25E8E434B3D9BA539B506A6FB1D">
    <w:name w:val="70B1C25E8E434B3D9BA539B506A6FB1D"/>
    <w:rsid w:val="002B4DE1"/>
  </w:style>
  <w:style w:type="paragraph" w:customStyle="1" w:styleId="AC7CD89DAFDB4F248D23D4098421FF33">
    <w:name w:val="AC7CD89DAFDB4F248D23D4098421FF33"/>
    <w:rsid w:val="002B4DE1"/>
  </w:style>
  <w:style w:type="paragraph" w:customStyle="1" w:styleId="9682F42A51F94AFBA2CA78E6A1C6FE828">
    <w:name w:val="9682F42A51F94AFBA2CA78E6A1C6FE828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45A94BFEA79443C9ED1CAC252D86C7E8">
    <w:name w:val="C45A94BFEA79443C9ED1CAC252D86C7E8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65684CCE3294D0A8C48D93F7D043CDD2">
    <w:name w:val="665684CCE3294D0A8C48D93F7D043CDD2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BB84CF8D0436446099FE87EB27E3A5771">
    <w:name w:val="BB84CF8D0436446099FE87EB27E3A577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787B327EABF845EC9FD64B31CEEF9F1E1">
    <w:name w:val="787B327EABF845EC9FD64B31CEEF9F1E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A5CF09A3A444A5CA6E64191588853BB8">
    <w:name w:val="DA5CF09A3A444A5CA6E64191588853BB8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91085AEAED1C4CEF9BCC943C8D7F8A708">
    <w:name w:val="91085AEAED1C4CEF9BCC943C8D7F8A708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97E741AD9A491DA6BD9619B5AAD29C8">
    <w:name w:val="DF97E741AD9A491DA6BD9619B5AAD29C8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E4CE3165AB142A2A6DE48254C05F4DB8">
    <w:name w:val="CE4CE3165AB142A2A6DE48254C05F4DB8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F7235F852624FB1B9AE37B84C6EFF008">
    <w:name w:val="AF7235F852624FB1B9AE37B84C6EFF008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272F4950ECE4423B63661A5238B8600">
    <w:name w:val="6272F4950ECE4423B63661A5238B8600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F386617749EE4A79B26D44A8F38032AF">
    <w:name w:val="F386617749EE4A79B26D44A8F38032AF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C6DFD18A340B4E6CB7A2E1FD37069F4B1">
    <w:name w:val="C6DFD18A340B4E6CB7A2E1FD37069F4B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B47D624CBD9418E860D6CFB3F2BB4391">
    <w:name w:val="8B47D624CBD9418E860D6CFB3F2BB439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762A686B90A4B78A14863DB17DD08721">
    <w:name w:val="2762A686B90A4B78A14863DB17DD0872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70B1C25E8E434B3D9BA539B506A6FB1D1">
    <w:name w:val="70B1C25E8E434B3D9BA539B506A6FB1D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BC56FED43B473DBBE4E45D9F2C87151">
    <w:name w:val="35BC56FED43B473DBBE4E45D9F2C8715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AC7CD89DAFDB4F248D23D4098421FF331">
    <w:name w:val="AC7CD89DAFDB4F248D23D4098421FF331"/>
    <w:rsid w:val="002B4DE1"/>
    <w:pPr>
      <w:spacing w:after="120" w:line="24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85B55D30C6C5425FA6C6463AF2F5A503">
    <w:name w:val="85B55D30C6C5425FA6C6463AF2F5A503"/>
    <w:rsid w:val="002B4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18566-8BEE-4E6E-A837-84A4B3047874}"/>
</file>

<file path=customXml/itemProps2.xml><?xml version="1.0" encoding="utf-8"?>
<ds:datastoreItem xmlns:ds="http://schemas.openxmlformats.org/officeDocument/2006/customXml" ds:itemID="{1C59FD8E-85F7-42F7-9DB2-D54A2A4DD396}"/>
</file>

<file path=customXml/itemProps3.xml><?xml version="1.0" encoding="utf-8"?>
<ds:datastoreItem xmlns:ds="http://schemas.openxmlformats.org/officeDocument/2006/customXml" ds:itemID="{EE49C24E-E23F-4E45-ACE6-46B44055FC74}"/>
</file>

<file path=customXml/itemProps4.xml><?xml version="1.0" encoding="utf-8"?>
<ds:datastoreItem xmlns:ds="http://schemas.openxmlformats.org/officeDocument/2006/customXml" ds:itemID="{35C6BB52-997F-4040-B66D-71DA6A70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SWPBS Expression of Interest</dc:title>
  <dc:subject/>
  <dc:creator>Isabel Lim</dc:creator>
  <cp:keywords/>
  <dc:description/>
  <cp:lastModifiedBy>Anstee, Irina I</cp:lastModifiedBy>
  <cp:revision>10</cp:revision>
  <dcterms:created xsi:type="dcterms:W3CDTF">2018-02-21T02:47:00Z</dcterms:created>
  <dcterms:modified xsi:type="dcterms:W3CDTF">2018-03-05T02:00:00Z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